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67A0" w14:textId="77777777" w:rsidR="00F02965" w:rsidRDefault="00324C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25-26 EASTERN CONFERENCE BASKETBALL</w:t>
      </w:r>
    </w:p>
    <w:p w14:paraId="38545179" w14:textId="77777777" w:rsidR="00F02965" w:rsidRDefault="00324CE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Starting Time: 5:00 PM </w:t>
      </w:r>
    </w:p>
    <w:p w14:paraId="15C65B76" w14:textId="77777777" w:rsidR="00F02965" w:rsidRDefault="00F02965">
      <w:pPr>
        <w:jc w:val="center"/>
        <w:rPr>
          <w:b/>
          <w:sz w:val="22"/>
          <w:szCs w:val="22"/>
        </w:rPr>
      </w:pPr>
    </w:p>
    <w:tbl>
      <w:tblPr>
        <w:tblStyle w:val="a"/>
        <w:tblW w:w="10303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50"/>
        <w:gridCol w:w="2275"/>
        <w:gridCol w:w="2340"/>
        <w:gridCol w:w="450"/>
        <w:gridCol w:w="2430"/>
      </w:tblGrid>
      <w:tr w:rsidR="00F02965" w14:paraId="6A00E391" w14:textId="77777777">
        <w:trPr>
          <w:cantSplit/>
          <w:trHeight w:val="197"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75AF82CC" w14:textId="47F653A1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THURSDAY, DECEMBER 4th  </w:t>
            </w:r>
            <w:r w:rsidR="002C46FE">
              <w:rPr>
                <w:b/>
                <w:i/>
                <w:sz w:val="23"/>
                <w:szCs w:val="23"/>
              </w:rPr>
              <w:t xml:space="preserve"> </w:t>
            </w:r>
            <w:r>
              <w:rPr>
                <w:b/>
                <w:i/>
                <w:sz w:val="23"/>
                <w:szCs w:val="23"/>
              </w:rPr>
              <w:t>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6939D081" w14:textId="4FF328D2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THURSDAY, JANUARY 15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      </w:t>
            </w:r>
            <w:r>
              <w:rPr>
                <w:b/>
                <w:i/>
                <w:sz w:val="23"/>
                <w:szCs w:val="23"/>
              </w:rPr>
              <w:t>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25401E3C" w14:textId="77777777" w:rsidTr="00CB14B4">
        <w:trPr>
          <w:cantSplit/>
        </w:trPr>
        <w:tc>
          <w:tcPr>
            <w:tcW w:w="2358" w:type="dxa"/>
            <w:shd w:val="clear" w:color="auto" w:fill="FFFF00"/>
          </w:tcPr>
          <w:p w14:paraId="3F27116F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  <w:shd w:val="clear" w:color="auto" w:fill="FFFF00"/>
          </w:tcPr>
          <w:p w14:paraId="58D4AE68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00"/>
          </w:tcPr>
          <w:p w14:paraId="7233B8E0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45485532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02F947B1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00"/>
          </w:tcPr>
          <w:p w14:paraId="304013B0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</w:tr>
      <w:tr w:rsidR="00F02965" w14:paraId="169DBEC4" w14:textId="77777777">
        <w:trPr>
          <w:cantSplit/>
        </w:trPr>
        <w:tc>
          <w:tcPr>
            <w:tcW w:w="2358" w:type="dxa"/>
          </w:tcPr>
          <w:p w14:paraId="27D49F5E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</w:tcPr>
          <w:p w14:paraId="22F29C23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505CAD07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0E66B5DF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</w:tcPr>
          <w:p w14:paraId="155BD4B3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7EFBA2B4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</w:tr>
      <w:tr w:rsidR="00F02965" w14:paraId="61CA3C30" w14:textId="77777777">
        <w:trPr>
          <w:cantSplit/>
          <w:trHeight w:val="170"/>
        </w:trPr>
        <w:tc>
          <w:tcPr>
            <w:tcW w:w="2358" w:type="dxa"/>
          </w:tcPr>
          <w:p w14:paraId="3CAC23EB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</w:tcPr>
          <w:p w14:paraId="32EAC97C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74406F16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66F2A569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</w:tcPr>
          <w:p w14:paraId="05C0A841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4B0389CC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</w:tr>
      <w:tr w:rsidR="00F02965" w14:paraId="245080CF" w14:textId="77777777">
        <w:trPr>
          <w:cantSplit/>
          <w:trHeight w:val="170"/>
        </w:trPr>
        <w:tc>
          <w:tcPr>
            <w:tcW w:w="2358" w:type="dxa"/>
            <w:tcBorders>
              <w:bottom w:val="single" w:sz="4" w:space="0" w:color="000000"/>
            </w:tcBorders>
          </w:tcPr>
          <w:p w14:paraId="2673D88D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Randolph</w:t>
            </w:r>
          </w:p>
        </w:tc>
        <w:tc>
          <w:tcPr>
            <w:tcW w:w="450" w:type="dxa"/>
          </w:tcPr>
          <w:p w14:paraId="45476E4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 w14:paraId="605E06C2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12363B70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</w:tcPr>
          <w:p w14:paraId="4592EDF0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30BED725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Randolph</w:t>
            </w:r>
          </w:p>
        </w:tc>
      </w:tr>
      <w:tr w:rsidR="00F02965" w14:paraId="696352A3" w14:textId="77777777">
        <w:trPr>
          <w:cantSplit/>
        </w:trPr>
        <w:tc>
          <w:tcPr>
            <w:tcW w:w="10303" w:type="dxa"/>
            <w:gridSpan w:val="6"/>
            <w:tcBorders>
              <w:left w:val="nil"/>
              <w:right w:val="nil"/>
            </w:tcBorders>
          </w:tcPr>
          <w:p w14:paraId="3F6A3AEC" w14:textId="77777777" w:rsidR="00F02965" w:rsidRDefault="00F02965">
            <w:pPr>
              <w:rPr>
                <w:sz w:val="23"/>
                <w:szCs w:val="23"/>
              </w:rPr>
            </w:pPr>
          </w:p>
        </w:tc>
      </w:tr>
      <w:tr w:rsidR="00F02965" w14:paraId="0DD36C02" w14:textId="77777777">
        <w:trPr>
          <w:cantSplit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22662E6E" w14:textId="3E71D841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MONDAY, DECEMBER 8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      </w:t>
            </w:r>
            <w:r>
              <w:rPr>
                <w:b/>
                <w:i/>
                <w:sz w:val="23"/>
                <w:szCs w:val="23"/>
              </w:rPr>
              <w:t>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450FE510" w14:textId="77777777" w:rsidR="00F02965" w:rsidRDefault="00324CEC">
            <w:pPr>
              <w:rPr>
                <w:b/>
                <w:sz w:val="23"/>
                <w:szCs w:val="23"/>
                <w:vertAlign w:val="superscript"/>
              </w:rPr>
            </w:pPr>
            <w:r>
              <w:rPr>
                <w:b/>
                <w:sz w:val="23"/>
                <w:szCs w:val="23"/>
              </w:rPr>
              <w:t>THURSDAY, JANUARY 22</w:t>
            </w:r>
            <w:r>
              <w:rPr>
                <w:b/>
                <w:sz w:val="23"/>
                <w:szCs w:val="23"/>
                <w:vertAlign w:val="superscript"/>
              </w:rPr>
              <w:t xml:space="preserve">nd  </w:t>
            </w:r>
            <w:r>
              <w:rPr>
                <w:b/>
                <w:i/>
                <w:sz w:val="23"/>
                <w:szCs w:val="23"/>
              </w:rPr>
              <w:t xml:space="preserve">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154720FF" w14:textId="77777777">
        <w:trPr>
          <w:cantSplit/>
        </w:trPr>
        <w:tc>
          <w:tcPr>
            <w:tcW w:w="2358" w:type="dxa"/>
            <w:shd w:val="clear" w:color="auto" w:fill="FFFFFF"/>
          </w:tcPr>
          <w:p w14:paraId="02E3505D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</w:tcPr>
          <w:p w14:paraId="658EA5C6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shd w:val="clear" w:color="auto" w:fill="FFFFFF"/>
          </w:tcPr>
          <w:p w14:paraId="2C7A7A4B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2340" w:type="dxa"/>
            <w:shd w:val="clear" w:color="auto" w:fill="FFFFFF"/>
          </w:tcPr>
          <w:p w14:paraId="71B26629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</w:tcPr>
          <w:p w14:paraId="640627B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FF"/>
          </w:tcPr>
          <w:p w14:paraId="5B2E2B7C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</w:tr>
      <w:tr w:rsidR="00F02965" w14:paraId="172A9D6C" w14:textId="77777777" w:rsidTr="00B83574">
        <w:trPr>
          <w:cantSplit/>
        </w:trPr>
        <w:tc>
          <w:tcPr>
            <w:tcW w:w="2358" w:type="dxa"/>
            <w:shd w:val="clear" w:color="auto" w:fill="FFFF00"/>
          </w:tcPr>
          <w:p w14:paraId="64C98E28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235F853A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shd w:val="clear" w:color="auto" w:fill="FFFF00"/>
          </w:tcPr>
          <w:p w14:paraId="2286BCBE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2340" w:type="dxa"/>
            <w:shd w:val="clear" w:color="auto" w:fill="FFFF00"/>
          </w:tcPr>
          <w:p w14:paraId="2603811E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  <w:shd w:val="clear" w:color="auto" w:fill="FFFF00"/>
          </w:tcPr>
          <w:p w14:paraId="6F7D294C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00"/>
          </w:tcPr>
          <w:p w14:paraId="2FA63ACD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</w:tr>
      <w:tr w:rsidR="00F02965" w14:paraId="67824A0B" w14:textId="77777777">
        <w:trPr>
          <w:cantSplit/>
        </w:trPr>
        <w:tc>
          <w:tcPr>
            <w:tcW w:w="2358" w:type="dxa"/>
          </w:tcPr>
          <w:p w14:paraId="58E5EEA2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</w:tcPr>
          <w:p w14:paraId="080091C0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</w:tcPr>
          <w:p w14:paraId="18E41E83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2340" w:type="dxa"/>
          </w:tcPr>
          <w:p w14:paraId="02733E11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</w:tcPr>
          <w:p w14:paraId="1A20C7AD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769905D9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</w:tr>
      <w:tr w:rsidR="00F02965" w14:paraId="16F6AFC1" w14:textId="77777777">
        <w:trPr>
          <w:cantSplit/>
        </w:trPr>
        <w:tc>
          <w:tcPr>
            <w:tcW w:w="2358" w:type="dxa"/>
          </w:tcPr>
          <w:p w14:paraId="0C5F7DB6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Piedmont</w:t>
            </w:r>
          </w:p>
        </w:tc>
        <w:tc>
          <w:tcPr>
            <w:tcW w:w="450" w:type="dxa"/>
          </w:tcPr>
          <w:p w14:paraId="4666704E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</w:tcPr>
          <w:p w14:paraId="62EF3B39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2340" w:type="dxa"/>
          </w:tcPr>
          <w:p w14:paraId="0EBFE036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</w:tcPr>
          <w:p w14:paraId="72093DAC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678FE951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Piedmont</w:t>
            </w:r>
          </w:p>
        </w:tc>
      </w:tr>
      <w:tr w:rsidR="00F02965" w14:paraId="61849C95" w14:textId="77777777">
        <w:trPr>
          <w:cantSplit/>
        </w:trPr>
        <w:tc>
          <w:tcPr>
            <w:tcW w:w="10303" w:type="dxa"/>
            <w:gridSpan w:val="6"/>
            <w:tcBorders>
              <w:left w:val="nil"/>
              <w:right w:val="nil"/>
            </w:tcBorders>
          </w:tcPr>
          <w:p w14:paraId="10C14519" w14:textId="77777777" w:rsidR="00F02965" w:rsidRDefault="00F02965">
            <w:pPr>
              <w:rPr>
                <w:sz w:val="23"/>
                <w:szCs w:val="23"/>
              </w:rPr>
            </w:pPr>
          </w:p>
        </w:tc>
      </w:tr>
      <w:tr w:rsidR="00F02965" w14:paraId="34F9291E" w14:textId="77777777">
        <w:trPr>
          <w:cantSplit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3777EB6D" w14:textId="77777777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THURSDAY, DECEMBER 11</w:t>
            </w:r>
            <w:proofErr w:type="gramStart"/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Girl’s</w:t>
            </w:r>
            <w:proofErr w:type="gramEnd"/>
            <w:r>
              <w:rPr>
                <w:b/>
                <w:i/>
                <w:sz w:val="23"/>
                <w:szCs w:val="23"/>
              </w:rPr>
              <w:t xml:space="preserve">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0E8F92A3" w14:textId="77777777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MONDAY, JANUARY 26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       </w:t>
            </w:r>
            <w:r>
              <w:rPr>
                <w:b/>
                <w:i/>
                <w:sz w:val="23"/>
                <w:szCs w:val="23"/>
              </w:rPr>
              <w:t>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1FC41D8B" w14:textId="77777777">
        <w:trPr>
          <w:cantSplit/>
        </w:trPr>
        <w:tc>
          <w:tcPr>
            <w:tcW w:w="2358" w:type="dxa"/>
          </w:tcPr>
          <w:p w14:paraId="55AB3CB0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</w:tcPr>
          <w:p w14:paraId="25440F2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</w:tcPr>
          <w:p w14:paraId="3F05C4CD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2340" w:type="dxa"/>
          </w:tcPr>
          <w:p w14:paraId="5B5BB574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</w:tcPr>
          <w:p w14:paraId="684CF9D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6C194049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</w:tr>
      <w:tr w:rsidR="00F02965" w14:paraId="68F9176B" w14:textId="77777777" w:rsidTr="00B83574">
        <w:trPr>
          <w:cantSplit/>
        </w:trPr>
        <w:tc>
          <w:tcPr>
            <w:tcW w:w="2358" w:type="dxa"/>
            <w:shd w:val="clear" w:color="auto" w:fill="FFFF00"/>
          </w:tcPr>
          <w:p w14:paraId="41AE1C10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4F775EFD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00"/>
          </w:tcPr>
          <w:p w14:paraId="3183ED32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2D2F7679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  <w:shd w:val="clear" w:color="auto" w:fill="FFFF00"/>
          </w:tcPr>
          <w:p w14:paraId="10E0DB99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00"/>
          </w:tcPr>
          <w:p w14:paraId="1D5535AE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</w:tr>
      <w:tr w:rsidR="00F02965" w14:paraId="6A98F8B1" w14:textId="77777777">
        <w:trPr>
          <w:cantSplit/>
        </w:trPr>
        <w:tc>
          <w:tcPr>
            <w:tcW w:w="2358" w:type="dxa"/>
          </w:tcPr>
          <w:p w14:paraId="37046174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</w:tcPr>
          <w:p w14:paraId="3E1B631A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3BB5AC9F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43AC10E0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</w:tcPr>
          <w:p w14:paraId="3B10354C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77D968DE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</w:tr>
      <w:tr w:rsidR="00F02965" w14:paraId="44729D7D" w14:textId="77777777">
        <w:trPr>
          <w:cantSplit/>
        </w:trPr>
        <w:tc>
          <w:tcPr>
            <w:tcW w:w="2358" w:type="dxa"/>
            <w:tcBorders>
              <w:bottom w:val="single" w:sz="4" w:space="0" w:color="000000"/>
            </w:tcBorders>
          </w:tcPr>
          <w:p w14:paraId="09899BCF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Eastway</w:t>
            </w:r>
          </w:p>
        </w:tc>
        <w:tc>
          <w:tcPr>
            <w:tcW w:w="450" w:type="dxa"/>
          </w:tcPr>
          <w:p w14:paraId="7F2B1130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 w14:paraId="323F5919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4349D4E5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</w:tcPr>
          <w:p w14:paraId="0279339B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7EBD6FB0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Eastway</w:t>
            </w:r>
          </w:p>
        </w:tc>
      </w:tr>
      <w:tr w:rsidR="00F02965" w14:paraId="23F895E8" w14:textId="77777777">
        <w:trPr>
          <w:cantSplit/>
        </w:trPr>
        <w:tc>
          <w:tcPr>
            <w:tcW w:w="10303" w:type="dxa"/>
            <w:gridSpan w:val="6"/>
            <w:tcBorders>
              <w:left w:val="nil"/>
              <w:right w:val="nil"/>
            </w:tcBorders>
          </w:tcPr>
          <w:p w14:paraId="7C109A33" w14:textId="77777777" w:rsidR="00F02965" w:rsidRDefault="00F02965">
            <w:pPr>
              <w:rPr>
                <w:sz w:val="23"/>
                <w:szCs w:val="23"/>
              </w:rPr>
            </w:pPr>
          </w:p>
        </w:tc>
      </w:tr>
      <w:tr w:rsidR="00F02965" w14:paraId="1BA3D306" w14:textId="77777777">
        <w:trPr>
          <w:cantSplit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129BB708" w14:textId="77777777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MONDAY, DECEMBER 15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 xml:space="preserve">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7AC967E6" w14:textId="77777777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THURSDAY, JANUARY 29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 xml:space="preserve">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0C948BA0" w14:textId="77777777">
        <w:trPr>
          <w:cantSplit/>
        </w:trPr>
        <w:tc>
          <w:tcPr>
            <w:tcW w:w="2358" w:type="dxa"/>
          </w:tcPr>
          <w:p w14:paraId="76E35961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</w:tcPr>
          <w:p w14:paraId="0AE8D407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211AD8B3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1DF821CC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</w:tcPr>
          <w:p w14:paraId="53354F9F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3F3C6FA9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</w:tr>
      <w:tr w:rsidR="00F02965" w14:paraId="00FFE2B8" w14:textId="77777777">
        <w:trPr>
          <w:cantSplit/>
        </w:trPr>
        <w:tc>
          <w:tcPr>
            <w:tcW w:w="2358" w:type="dxa"/>
            <w:shd w:val="clear" w:color="auto" w:fill="FFFFFF"/>
          </w:tcPr>
          <w:p w14:paraId="39BD3BD0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</w:tcPr>
          <w:p w14:paraId="2BAC675E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FF"/>
          </w:tcPr>
          <w:p w14:paraId="10063B99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FF"/>
          </w:tcPr>
          <w:p w14:paraId="5A2903C5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</w:tcPr>
          <w:p w14:paraId="7282765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FF"/>
          </w:tcPr>
          <w:p w14:paraId="12026596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</w:tr>
      <w:tr w:rsidR="00F02965" w14:paraId="452E2C19" w14:textId="77777777">
        <w:trPr>
          <w:cantSplit/>
        </w:trPr>
        <w:tc>
          <w:tcPr>
            <w:tcW w:w="2358" w:type="dxa"/>
          </w:tcPr>
          <w:p w14:paraId="73A95B4C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</w:tcPr>
          <w:p w14:paraId="43206421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4CAE0C32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4C16BB92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</w:tcPr>
          <w:p w14:paraId="1F26AEFA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2A13659E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</w:tr>
      <w:tr w:rsidR="00F02965" w14:paraId="1BF099C3" w14:textId="77777777" w:rsidTr="00B83574">
        <w:trPr>
          <w:cantSplit/>
        </w:trPr>
        <w:tc>
          <w:tcPr>
            <w:tcW w:w="2358" w:type="dxa"/>
            <w:tcBorders>
              <w:bottom w:val="single" w:sz="4" w:space="0" w:color="000000"/>
            </w:tcBorders>
            <w:shd w:val="clear" w:color="auto" w:fill="FFFF00"/>
          </w:tcPr>
          <w:p w14:paraId="175EA2C9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Whitewater</w:t>
            </w:r>
          </w:p>
        </w:tc>
        <w:tc>
          <w:tcPr>
            <w:tcW w:w="450" w:type="dxa"/>
            <w:shd w:val="clear" w:color="auto" w:fill="FFFF00"/>
          </w:tcPr>
          <w:p w14:paraId="2497BB7C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003BF1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0879B8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40327AB6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FFF00"/>
          </w:tcPr>
          <w:p w14:paraId="6B9A5D0D" w14:textId="77777777" w:rsidR="00F02965" w:rsidRDefault="00324CEC">
            <w:pPr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Whitewater</w:t>
            </w:r>
          </w:p>
        </w:tc>
      </w:tr>
      <w:tr w:rsidR="00F02965" w14:paraId="69FF54AF" w14:textId="77777777">
        <w:trPr>
          <w:cantSplit/>
        </w:trPr>
        <w:tc>
          <w:tcPr>
            <w:tcW w:w="10303" w:type="dxa"/>
            <w:gridSpan w:val="6"/>
            <w:tcBorders>
              <w:left w:val="nil"/>
              <w:right w:val="nil"/>
            </w:tcBorders>
          </w:tcPr>
          <w:p w14:paraId="78477FD0" w14:textId="77777777" w:rsidR="00F02965" w:rsidRDefault="00F02965">
            <w:pPr>
              <w:rPr>
                <w:sz w:val="23"/>
                <w:szCs w:val="23"/>
              </w:rPr>
            </w:pPr>
          </w:p>
        </w:tc>
      </w:tr>
      <w:tr w:rsidR="00F02965" w14:paraId="5A58793A" w14:textId="77777777">
        <w:trPr>
          <w:cantSplit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03609CD0" w14:textId="216C9840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THURSDAY, DECEMBER 18</w:t>
            </w:r>
            <w:proofErr w:type="gramStart"/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Girl’s</w:t>
            </w:r>
            <w:proofErr w:type="gramEnd"/>
            <w:r>
              <w:rPr>
                <w:b/>
                <w:i/>
                <w:sz w:val="23"/>
                <w:szCs w:val="23"/>
              </w:rPr>
              <w:t xml:space="preserve">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2C6C85DF" w14:textId="77777777" w:rsidR="00F02965" w:rsidRDefault="00324CEC">
            <w:pPr>
              <w:tabs>
                <w:tab w:val="right" w:pos="2124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MONDAY, FEBRUARY 2</w:t>
            </w:r>
            <w:r>
              <w:rPr>
                <w:b/>
                <w:sz w:val="23"/>
                <w:szCs w:val="23"/>
                <w:vertAlign w:val="superscript"/>
              </w:rPr>
              <w:t>ND</w:t>
            </w:r>
            <w:r>
              <w:rPr>
                <w:b/>
                <w:sz w:val="23"/>
                <w:szCs w:val="23"/>
              </w:rPr>
              <w:t xml:space="preserve">        </w:t>
            </w:r>
            <w:r>
              <w:rPr>
                <w:b/>
                <w:i/>
                <w:sz w:val="23"/>
                <w:szCs w:val="23"/>
              </w:rPr>
              <w:t xml:space="preserve">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6F0EB5A9" w14:textId="77777777">
        <w:trPr>
          <w:cantSplit/>
        </w:trPr>
        <w:tc>
          <w:tcPr>
            <w:tcW w:w="2358" w:type="dxa"/>
          </w:tcPr>
          <w:p w14:paraId="0F2F8F46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</w:tcPr>
          <w:p w14:paraId="2E9824CE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</w:tcPr>
          <w:p w14:paraId="1DC8CB67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2340" w:type="dxa"/>
          </w:tcPr>
          <w:p w14:paraId="3B2FFCB8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</w:tcPr>
          <w:p w14:paraId="3AFEF191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61860F88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</w:tr>
      <w:tr w:rsidR="00F02965" w14:paraId="03E01756" w14:textId="77777777">
        <w:trPr>
          <w:cantSplit/>
        </w:trPr>
        <w:tc>
          <w:tcPr>
            <w:tcW w:w="2358" w:type="dxa"/>
          </w:tcPr>
          <w:p w14:paraId="225C0BC2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</w:tcPr>
          <w:p w14:paraId="403BD297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520ABEC6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01459C8F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</w:tcPr>
          <w:p w14:paraId="6693B94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4C37630F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</w:tr>
      <w:tr w:rsidR="00F02965" w14:paraId="5F19D852" w14:textId="77777777" w:rsidTr="00B83574">
        <w:trPr>
          <w:cantSplit/>
        </w:trPr>
        <w:tc>
          <w:tcPr>
            <w:tcW w:w="2358" w:type="dxa"/>
            <w:shd w:val="clear" w:color="auto" w:fill="FFFF00"/>
          </w:tcPr>
          <w:p w14:paraId="46EBEC66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  <w:shd w:val="clear" w:color="auto" w:fill="FFFF00"/>
          </w:tcPr>
          <w:p w14:paraId="63D8DAB2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00"/>
          </w:tcPr>
          <w:p w14:paraId="114AD01C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7E1E75CB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7199F2B7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00"/>
          </w:tcPr>
          <w:p w14:paraId="3A014DFE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</w:tr>
      <w:tr w:rsidR="00F02965" w14:paraId="2575543B" w14:textId="77777777">
        <w:trPr>
          <w:cantSplit/>
        </w:trPr>
        <w:tc>
          <w:tcPr>
            <w:tcW w:w="2358" w:type="dxa"/>
            <w:tcBorders>
              <w:bottom w:val="single" w:sz="4" w:space="0" w:color="000000"/>
            </w:tcBorders>
          </w:tcPr>
          <w:p w14:paraId="7D8CB3D4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Sedgefield</w:t>
            </w:r>
          </w:p>
        </w:tc>
        <w:tc>
          <w:tcPr>
            <w:tcW w:w="450" w:type="dxa"/>
          </w:tcPr>
          <w:p w14:paraId="19DBB76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 w14:paraId="1D17360C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1E811F1C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</w:tcPr>
          <w:p w14:paraId="5A934A37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5F930009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Sedgefield</w:t>
            </w:r>
          </w:p>
        </w:tc>
      </w:tr>
      <w:tr w:rsidR="00F02965" w14:paraId="590C2D88" w14:textId="77777777">
        <w:trPr>
          <w:cantSplit/>
        </w:trPr>
        <w:tc>
          <w:tcPr>
            <w:tcW w:w="10303" w:type="dxa"/>
            <w:gridSpan w:val="6"/>
            <w:tcBorders>
              <w:left w:val="nil"/>
              <w:right w:val="nil"/>
            </w:tcBorders>
          </w:tcPr>
          <w:p w14:paraId="212D11AF" w14:textId="77777777" w:rsidR="00F02965" w:rsidRDefault="00F02965">
            <w:pPr>
              <w:rPr>
                <w:sz w:val="23"/>
                <w:szCs w:val="23"/>
              </w:rPr>
            </w:pPr>
          </w:p>
        </w:tc>
      </w:tr>
      <w:tr w:rsidR="00F02965" w14:paraId="75FC5A92" w14:textId="77777777">
        <w:trPr>
          <w:cantSplit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433B94C5" w14:textId="77777777" w:rsidR="00F02965" w:rsidRDefault="00324CE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THURSDAY, JANUARY 8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 xml:space="preserve">    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5FC725A7" w14:textId="77777777" w:rsidR="00F02965" w:rsidRDefault="00324CEC">
            <w:pPr>
              <w:tabs>
                <w:tab w:val="right" w:pos="2124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THURSDAY, FEBRUARY 5  </w:t>
            </w:r>
            <w:r>
              <w:rPr>
                <w:b/>
                <w:i/>
                <w:sz w:val="23"/>
                <w:szCs w:val="23"/>
              </w:rPr>
              <w:t xml:space="preserve">    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4139D10B" w14:textId="77777777">
        <w:trPr>
          <w:cantSplit/>
        </w:trPr>
        <w:tc>
          <w:tcPr>
            <w:tcW w:w="2358" w:type="dxa"/>
          </w:tcPr>
          <w:p w14:paraId="6D2B8A3F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</w:tcPr>
          <w:p w14:paraId="3A6392CA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19032B9F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29AD3D3E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</w:tcPr>
          <w:p w14:paraId="76133C20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5AF69833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</w:tr>
      <w:tr w:rsidR="00F02965" w14:paraId="23E784EA" w14:textId="77777777" w:rsidTr="00B83574">
        <w:trPr>
          <w:cantSplit/>
        </w:trPr>
        <w:tc>
          <w:tcPr>
            <w:tcW w:w="2358" w:type="dxa"/>
            <w:shd w:val="clear" w:color="auto" w:fill="FFFF00"/>
          </w:tcPr>
          <w:p w14:paraId="621557C7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  <w:shd w:val="clear" w:color="auto" w:fill="FFFF00"/>
          </w:tcPr>
          <w:p w14:paraId="67D563C1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00"/>
          </w:tcPr>
          <w:p w14:paraId="0060C3A0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1B3D82CE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21CFDCB9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00"/>
          </w:tcPr>
          <w:p w14:paraId="3E537CCC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</w:tr>
      <w:tr w:rsidR="00F02965" w14:paraId="5808DD09" w14:textId="77777777">
        <w:trPr>
          <w:cantSplit/>
        </w:trPr>
        <w:tc>
          <w:tcPr>
            <w:tcW w:w="2358" w:type="dxa"/>
          </w:tcPr>
          <w:p w14:paraId="03E2C094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</w:tcPr>
          <w:p w14:paraId="2D02B0C1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5B439E6C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4C218BEC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</w:tcPr>
          <w:p w14:paraId="3E01ABC9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612809B2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</w:tr>
      <w:tr w:rsidR="00F02965" w14:paraId="4F49BDFE" w14:textId="77777777">
        <w:trPr>
          <w:cantSplit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</w:tcPr>
          <w:p w14:paraId="67148745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Kennedy</w:t>
            </w:r>
          </w:p>
        </w:tc>
        <w:tc>
          <w:tcPr>
            <w:tcW w:w="450" w:type="dxa"/>
          </w:tcPr>
          <w:p w14:paraId="19965C9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 w14:paraId="386A4C91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6108365C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</w:tcPr>
          <w:p w14:paraId="131A3F8A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tcBorders>
              <w:bottom w:val="single" w:sz="4" w:space="0" w:color="000000"/>
              <w:right w:val="single" w:sz="4" w:space="0" w:color="000000"/>
            </w:tcBorders>
          </w:tcPr>
          <w:p w14:paraId="71045BFC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Kennedy</w:t>
            </w:r>
          </w:p>
        </w:tc>
      </w:tr>
      <w:tr w:rsidR="00747184" w14:paraId="0E7E64F8" w14:textId="77777777" w:rsidTr="00BD608F">
        <w:trPr>
          <w:cantSplit/>
        </w:trPr>
        <w:tc>
          <w:tcPr>
            <w:tcW w:w="10303" w:type="dxa"/>
            <w:gridSpan w:val="6"/>
            <w:shd w:val="clear" w:color="auto" w:fill="auto"/>
          </w:tcPr>
          <w:p w14:paraId="4277F1A7" w14:textId="77777777" w:rsidR="00747184" w:rsidRDefault="00747184">
            <w:pPr>
              <w:tabs>
                <w:tab w:val="right" w:pos="2124"/>
              </w:tabs>
              <w:rPr>
                <w:b/>
                <w:sz w:val="23"/>
                <w:szCs w:val="23"/>
              </w:rPr>
            </w:pPr>
          </w:p>
        </w:tc>
      </w:tr>
      <w:tr w:rsidR="00F02965" w14:paraId="465D3806" w14:textId="77777777">
        <w:trPr>
          <w:cantSplit/>
        </w:trPr>
        <w:tc>
          <w:tcPr>
            <w:tcW w:w="508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14:paraId="21F434A5" w14:textId="43C6480F" w:rsidR="002C46FE" w:rsidRPr="002C46FE" w:rsidRDefault="00324CEC">
            <w:pPr>
              <w:rPr>
                <w:b/>
                <w:i/>
                <w:sz w:val="23"/>
                <w:szCs w:val="23"/>
                <w:vertAlign w:val="superscript"/>
              </w:rPr>
            </w:pPr>
            <w:r>
              <w:rPr>
                <w:b/>
                <w:sz w:val="23"/>
                <w:szCs w:val="23"/>
              </w:rPr>
              <w:t>MONDAY, JANUARY 12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i/>
                <w:sz w:val="23"/>
                <w:szCs w:val="23"/>
              </w:rPr>
              <w:t xml:space="preserve">       </w:t>
            </w:r>
            <w:r w:rsidR="002C46FE">
              <w:rPr>
                <w:b/>
                <w:i/>
                <w:sz w:val="23"/>
                <w:szCs w:val="23"/>
              </w:rPr>
              <w:t xml:space="preserve"> </w:t>
            </w:r>
            <w:r>
              <w:rPr>
                <w:b/>
                <w:i/>
                <w:sz w:val="23"/>
                <w:szCs w:val="23"/>
              </w:rPr>
              <w:t>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</w:tcBorders>
            <w:shd w:val="clear" w:color="auto" w:fill="D9D9D9"/>
          </w:tcPr>
          <w:p w14:paraId="30945A69" w14:textId="77777777" w:rsidR="00F02965" w:rsidRDefault="00324CEC">
            <w:pPr>
              <w:tabs>
                <w:tab w:val="right" w:pos="2124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MONDAY, FEBRUARY 9</w:t>
            </w:r>
            <w:r>
              <w:rPr>
                <w:b/>
                <w:sz w:val="23"/>
                <w:szCs w:val="23"/>
                <w:vertAlign w:val="superscript"/>
              </w:rPr>
              <w:t>TH</w:t>
            </w:r>
            <w:r>
              <w:rPr>
                <w:b/>
                <w:sz w:val="23"/>
                <w:szCs w:val="23"/>
              </w:rPr>
              <w:t xml:space="preserve">        </w:t>
            </w:r>
            <w:r>
              <w:rPr>
                <w:b/>
                <w:i/>
                <w:sz w:val="23"/>
                <w:szCs w:val="23"/>
              </w:rPr>
              <w:t xml:space="preserve"> Girl’s Play 1</w:t>
            </w:r>
            <w:r>
              <w:rPr>
                <w:b/>
                <w:i/>
                <w:sz w:val="23"/>
                <w:szCs w:val="23"/>
                <w:vertAlign w:val="superscript"/>
              </w:rPr>
              <w:t>st</w:t>
            </w:r>
          </w:p>
        </w:tc>
      </w:tr>
      <w:tr w:rsidR="00F02965" w14:paraId="35A5515F" w14:textId="77777777" w:rsidTr="00B83574">
        <w:trPr>
          <w:cantSplit/>
        </w:trPr>
        <w:tc>
          <w:tcPr>
            <w:tcW w:w="2358" w:type="dxa"/>
            <w:shd w:val="clear" w:color="auto" w:fill="FFFF00"/>
          </w:tcPr>
          <w:p w14:paraId="013B1BC5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  <w:tc>
          <w:tcPr>
            <w:tcW w:w="450" w:type="dxa"/>
            <w:shd w:val="clear" w:color="auto" w:fill="FFFF00"/>
          </w:tcPr>
          <w:p w14:paraId="53A5030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00"/>
          </w:tcPr>
          <w:p w14:paraId="7C71C855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341F514D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Albemarle Road</w:t>
            </w:r>
          </w:p>
        </w:tc>
        <w:tc>
          <w:tcPr>
            <w:tcW w:w="450" w:type="dxa"/>
            <w:shd w:val="clear" w:color="auto" w:fill="FFFF00"/>
          </w:tcPr>
          <w:p w14:paraId="307ECA8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00"/>
          </w:tcPr>
          <w:p w14:paraId="0B2C181A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McClintock</w:t>
            </w:r>
          </w:p>
        </w:tc>
      </w:tr>
      <w:tr w:rsidR="00F02965" w14:paraId="48D6B24E" w14:textId="77777777">
        <w:trPr>
          <w:cantSplit/>
        </w:trPr>
        <w:tc>
          <w:tcPr>
            <w:tcW w:w="2358" w:type="dxa"/>
            <w:shd w:val="clear" w:color="auto" w:fill="FFFFFF"/>
          </w:tcPr>
          <w:p w14:paraId="222F7EA2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  <w:tc>
          <w:tcPr>
            <w:tcW w:w="450" w:type="dxa"/>
          </w:tcPr>
          <w:p w14:paraId="1319CD8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  <w:shd w:val="clear" w:color="auto" w:fill="FFFFFF"/>
          </w:tcPr>
          <w:p w14:paraId="5FEE116D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FF"/>
          </w:tcPr>
          <w:p w14:paraId="4B1F5F95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Northridge</w:t>
            </w:r>
          </w:p>
        </w:tc>
        <w:tc>
          <w:tcPr>
            <w:tcW w:w="450" w:type="dxa"/>
          </w:tcPr>
          <w:p w14:paraId="0DA2C0EE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shd w:val="clear" w:color="auto" w:fill="FFFFFF"/>
          </w:tcPr>
          <w:p w14:paraId="37D03038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Northeast</w:t>
            </w:r>
          </w:p>
        </w:tc>
      </w:tr>
      <w:tr w:rsidR="00F02965" w14:paraId="2EB7F2D1" w14:textId="77777777">
        <w:trPr>
          <w:cantSplit/>
        </w:trPr>
        <w:tc>
          <w:tcPr>
            <w:tcW w:w="2358" w:type="dxa"/>
          </w:tcPr>
          <w:p w14:paraId="6F832BA1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  <w:tc>
          <w:tcPr>
            <w:tcW w:w="450" w:type="dxa"/>
          </w:tcPr>
          <w:p w14:paraId="162DC2C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right w:val="single" w:sz="4" w:space="0" w:color="000000"/>
            </w:tcBorders>
          </w:tcPr>
          <w:p w14:paraId="749595AB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2340" w:type="dxa"/>
            <w:tcBorders>
              <w:right w:val="single" w:sz="4" w:space="0" w:color="000000"/>
            </w:tcBorders>
          </w:tcPr>
          <w:p w14:paraId="299BB15E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Mint Hill</w:t>
            </w:r>
          </w:p>
        </w:tc>
        <w:tc>
          <w:tcPr>
            <w:tcW w:w="450" w:type="dxa"/>
          </w:tcPr>
          <w:p w14:paraId="54F01A85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</w:tcPr>
          <w:p w14:paraId="1A364313" w14:textId="77777777" w:rsidR="00F02965" w:rsidRDefault="00324CEC">
            <w:pPr>
              <w:tabs>
                <w:tab w:val="left" w:pos="702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Cochrane</w:t>
            </w:r>
          </w:p>
        </w:tc>
      </w:tr>
      <w:tr w:rsidR="00F02965" w14:paraId="0E4DE987" w14:textId="77777777">
        <w:trPr>
          <w:cantSplit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</w:tcPr>
          <w:p w14:paraId="61EAF744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Wilson</w:t>
            </w:r>
          </w:p>
        </w:tc>
        <w:tc>
          <w:tcPr>
            <w:tcW w:w="450" w:type="dxa"/>
          </w:tcPr>
          <w:p w14:paraId="0E1CE684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</w:tcPr>
          <w:p w14:paraId="05C3FE45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4AFE45E7" w14:textId="77777777" w:rsidR="00F02965" w:rsidRDefault="00324C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MLK, Jr.</w:t>
            </w:r>
          </w:p>
        </w:tc>
        <w:tc>
          <w:tcPr>
            <w:tcW w:w="450" w:type="dxa"/>
          </w:tcPr>
          <w:p w14:paraId="17CC8889" w14:textId="77777777" w:rsidR="00F02965" w:rsidRDefault="00324C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@</w:t>
            </w:r>
          </w:p>
        </w:tc>
        <w:tc>
          <w:tcPr>
            <w:tcW w:w="2430" w:type="dxa"/>
            <w:tcBorders>
              <w:bottom w:val="single" w:sz="4" w:space="0" w:color="000000"/>
              <w:right w:val="single" w:sz="4" w:space="0" w:color="000000"/>
            </w:tcBorders>
          </w:tcPr>
          <w:p w14:paraId="1C9EAC8A" w14:textId="77777777" w:rsidR="00F02965" w:rsidRDefault="00324CEC">
            <w:pPr>
              <w:tabs>
                <w:tab w:val="left" w:pos="702"/>
              </w:tabs>
              <w:rPr>
                <w:b/>
                <w:color w:val="FF0000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>Wilson</w:t>
            </w:r>
          </w:p>
        </w:tc>
      </w:tr>
    </w:tbl>
    <w:p w14:paraId="6EB37CF9" w14:textId="294E0037" w:rsidR="00F02965" w:rsidRDefault="00324CEC" w:rsidP="00B83574">
      <w:pPr>
        <w:shd w:val="clear" w:color="auto" w:fill="BFBFBF"/>
        <w:ind w:left="135" w:right="342"/>
        <w:jc w:val="center"/>
        <w:rPr>
          <w:b/>
        </w:rPr>
      </w:pPr>
      <w:r>
        <w:rPr>
          <w:b/>
        </w:rPr>
        <w:t>Inclement Weather Date: THURSDAY, February 12th     2026</w:t>
      </w:r>
    </w:p>
    <w:p w14:paraId="76CE3FE2" w14:textId="77777777" w:rsidR="00F02965" w:rsidRDefault="00324CEC">
      <w:pPr>
        <w:shd w:val="clear" w:color="auto" w:fill="BFBFBF"/>
        <w:ind w:left="135" w:right="342"/>
        <w:jc w:val="center"/>
        <w:rPr>
          <w:b/>
          <w:color w:val="FF0000"/>
        </w:rPr>
      </w:pPr>
      <w:r>
        <w:rPr>
          <w:b/>
          <w:color w:val="FF0000"/>
        </w:rPr>
        <w:t>CITY CHAMPIONSHIP</w:t>
      </w:r>
    </w:p>
    <w:p w14:paraId="27B50ECD" w14:textId="58BB3A7E" w:rsidR="00F02965" w:rsidRPr="00B83574" w:rsidRDefault="00324CEC" w:rsidP="00B83574">
      <w:pPr>
        <w:shd w:val="clear" w:color="auto" w:fill="BFBFBF"/>
        <w:ind w:left="135" w:right="342"/>
        <w:jc w:val="center"/>
        <w:rPr>
          <w:b/>
          <w:color w:val="FF0000"/>
        </w:rPr>
      </w:pPr>
      <w:r>
        <w:rPr>
          <w:b/>
          <w:color w:val="FF0000"/>
        </w:rPr>
        <w:t xml:space="preserve">FEB. 14 </w:t>
      </w:r>
      <w:r w:rsidR="00B83574">
        <w:rPr>
          <w:b/>
          <w:color w:val="FF0000"/>
        </w:rPr>
        <w:t xml:space="preserve">and </w:t>
      </w:r>
      <w:r>
        <w:rPr>
          <w:b/>
          <w:color w:val="FF0000"/>
        </w:rPr>
        <w:t>FEB. 21 FINAL FOUR</w:t>
      </w:r>
    </w:p>
    <w:sectPr w:rsidR="00F02965" w:rsidRPr="00B83574">
      <w:headerReference w:type="default" r:id="rId6"/>
      <w:footerReference w:type="default" r:id="rId7"/>
      <w:pgSz w:w="12240" w:h="15840"/>
      <w:pgMar w:top="54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06FA" w14:textId="77777777" w:rsidR="00324CEC" w:rsidRDefault="00324CEC">
      <w:r>
        <w:separator/>
      </w:r>
    </w:p>
  </w:endnote>
  <w:endnote w:type="continuationSeparator" w:id="0">
    <w:p w14:paraId="6610415F" w14:textId="77777777" w:rsidR="00324CEC" w:rsidRDefault="0032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072F" w14:textId="77777777" w:rsidR="00F02965" w:rsidRDefault="00324C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Revised </w:t>
    </w:r>
    <w:r>
      <w:rPr>
        <w:sz w:val="18"/>
        <w:szCs w:val="18"/>
      </w:rPr>
      <w:t>6/2/25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A279" w14:textId="77777777" w:rsidR="00324CEC" w:rsidRDefault="00324CEC">
      <w:r>
        <w:separator/>
      </w:r>
    </w:p>
  </w:footnote>
  <w:footnote w:type="continuationSeparator" w:id="0">
    <w:p w14:paraId="394ADB9A" w14:textId="77777777" w:rsidR="00324CEC" w:rsidRDefault="0032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0C72" w14:textId="77777777" w:rsidR="00F02965" w:rsidRDefault="00F029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65"/>
    <w:rsid w:val="002C46FE"/>
    <w:rsid w:val="00324CEC"/>
    <w:rsid w:val="00747184"/>
    <w:rsid w:val="00B83574"/>
    <w:rsid w:val="00CB14B4"/>
    <w:rsid w:val="00F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C73D"/>
  <w15:docId w15:val="{39582543-CFA6-4ADC-86DF-A2B1BD1C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1791</Characters>
  <Application>Microsoft Office Word</Application>
  <DocSecurity>0</DocSecurity>
  <Lines>14</Lines>
  <Paragraphs>4</Paragraphs>
  <ScaleCrop>false</ScaleCrop>
  <Company>Charlotte Mecklenburg Schools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Salters, Dawn S.</dc:creator>
  <cp:lastModifiedBy>Salters, Dawn S.</cp:lastModifiedBy>
  <cp:revision>5</cp:revision>
  <dcterms:created xsi:type="dcterms:W3CDTF">2025-07-25T18:12:00Z</dcterms:created>
  <dcterms:modified xsi:type="dcterms:W3CDTF">2025-07-25T18:15:00Z</dcterms:modified>
</cp:coreProperties>
</file>