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E3" w:rsidRPr="000207E3" w:rsidRDefault="000207E3" w:rsidP="00020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</w:rPr>
        <w:t>REORGANIZATIONAL MEETING of the SCHOOL BOARD of EDUCATION</w:t>
      </w:r>
    </w:p>
    <w:p w:rsidR="000207E3" w:rsidRPr="000207E3" w:rsidRDefault="000207E3" w:rsidP="00020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</w:rPr>
        <w:t>Lester Prairie Public Schools</w:t>
      </w:r>
    </w:p>
    <w:p w:rsidR="000207E3" w:rsidRPr="000207E3" w:rsidRDefault="00FA2E77" w:rsidP="00020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</w:rPr>
        <w:t>Wednesday</w:t>
      </w:r>
      <w:r w:rsidR="00360937">
        <w:rPr>
          <w:rFonts w:ascii="Courier New" w:eastAsia="Times New Roman" w:hAnsi="Courier New" w:cs="Courier New"/>
          <w:b/>
          <w:bCs/>
          <w:color w:val="000000"/>
        </w:rPr>
        <w:t>, January 6th, 2016</w:t>
      </w:r>
      <w:r w:rsidR="000207E3" w:rsidRPr="000207E3">
        <w:rPr>
          <w:rFonts w:ascii="Courier New" w:eastAsia="Times New Roman" w:hAnsi="Courier New" w:cs="Courier New"/>
          <w:b/>
          <w:bCs/>
          <w:color w:val="000000"/>
        </w:rPr>
        <w:t xml:space="preserve"> 6:30pm</w:t>
      </w:r>
    </w:p>
    <w:p w:rsidR="000207E3" w:rsidRPr="000207E3" w:rsidRDefault="000207E3" w:rsidP="00020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</w:rPr>
        <w:t>Lester Prairie School Media Center</w:t>
      </w:r>
    </w:p>
    <w:p w:rsidR="000207E3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7E3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>Roll call was taken and the following board members were present: MerriLea Kyllo, Karla Heigl</w:t>
      </w:r>
      <w:r w:rsidR="00360937">
        <w:rPr>
          <w:rFonts w:ascii="Courier New" w:eastAsia="Times New Roman" w:hAnsi="Courier New" w:cs="Courier New"/>
          <w:color w:val="000000"/>
        </w:rPr>
        <w:t xml:space="preserve">, Mary Otto, Corbey Hentges, </w:t>
      </w:r>
      <w:r w:rsidRPr="000207E3">
        <w:rPr>
          <w:rFonts w:ascii="Courier New" w:eastAsia="Times New Roman" w:hAnsi="Courier New" w:cs="Courier New"/>
          <w:color w:val="000000"/>
        </w:rPr>
        <w:t>Rawelin Radtke</w:t>
      </w:r>
      <w:r w:rsidR="00360937">
        <w:rPr>
          <w:rFonts w:ascii="Courier New" w:eastAsia="Times New Roman" w:hAnsi="Courier New" w:cs="Courier New"/>
          <w:color w:val="000000"/>
        </w:rPr>
        <w:t xml:space="preserve"> and Steve Ziermann</w:t>
      </w:r>
      <w:r w:rsidRPr="000207E3">
        <w:rPr>
          <w:rFonts w:ascii="Courier New" w:eastAsia="Times New Roman" w:hAnsi="Courier New" w:cs="Courier New"/>
          <w:color w:val="000000"/>
        </w:rPr>
        <w:t>. Administration present: Jer</w:t>
      </w:r>
      <w:r w:rsidR="00C262CB">
        <w:rPr>
          <w:rFonts w:ascii="Courier New" w:eastAsia="Times New Roman" w:hAnsi="Courier New" w:cs="Courier New"/>
          <w:color w:val="000000"/>
        </w:rPr>
        <w:t xml:space="preserve">emy Schmidt. </w:t>
      </w:r>
    </w:p>
    <w:p w:rsidR="000207E3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7E3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>Pledge of Allegiance was led by Steve Ziermann  </w:t>
      </w:r>
    </w:p>
    <w:p w:rsidR="000207E3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7E3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07E3">
        <w:rPr>
          <w:rFonts w:ascii="Courier New" w:eastAsia="Times New Roman" w:hAnsi="Courier New" w:cs="Courier New"/>
          <w:color w:val="000000"/>
        </w:rPr>
        <w:t>Motion by Hentges</w:t>
      </w:r>
      <w:r w:rsidR="009B6D7A">
        <w:rPr>
          <w:rFonts w:ascii="Courier New" w:eastAsia="Times New Roman" w:hAnsi="Courier New" w:cs="Courier New"/>
          <w:color w:val="000000"/>
        </w:rPr>
        <w:t>,</w:t>
      </w:r>
      <w:r w:rsidRPr="000207E3">
        <w:rPr>
          <w:rFonts w:ascii="Courier New" w:eastAsia="Times New Roman" w:hAnsi="Courier New" w:cs="Courier New"/>
          <w:color w:val="000000"/>
        </w:rPr>
        <w:t xml:space="preserve"> seconded by Kyllo</w:t>
      </w:r>
      <w:r w:rsidR="009B6D7A">
        <w:rPr>
          <w:rFonts w:ascii="Courier New" w:eastAsia="Times New Roman" w:hAnsi="Courier New" w:cs="Courier New"/>
          <w:color w:val="000000"/>
        </w:rPr>
        <w:t>,</w:t>
      </w:r>
      <w:r w:rsidRPr="000207E3">
        <w:rPr>
          <w:rFonts w:ascii="Courier New" w:eastAsia="Times New Roman" w:hAnsi="Courier New" w:cs="Courier New"/>
          <w:color w:val="000000"/>
        </w:rPr>
        <w:t xml:space="preserve"> to approve the consent agenda for the Reorganizational meeting as presented.</w:t>
      </w:r>
      <w:proofErr w:type="gramEnd"/>
      <w:r w:rsidRPr="000207E3">
        <w:rPr>
          <w:rFonts w:ascii="Courier New" w:eastAsia="Times New Roman" w:hAnsi="Courier New" w:cs="Courier New"/>
          <w:color w:val="000000"/>
        </w:rPr>
        <w:t xml:space="preserve"> </w:t>
      </w:r>
    </w:p>
    <w:p w:rsidR="000207E3" w:rsidRDefault="000207E3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ab/>
      </w:r>
    </w:p>
    <w:p w:rsidR="000207E3" w:rsidRPr="000207E3" w:rsidRDefault="000207E3" w:rsidP="00360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Pr="00946950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>.</w:t>
      </w:r>
    </w:p>
    <w:p w:rsidR="00360937" w:rsidRDefault="000207E3" w:rsidP="000207E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u w:val="single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Election of Officers</w:t>
      </w:r>
    </w:p>
    <w:p w:rsidR="00360937" w:rsidRPr="000207E3" w:rsidRDefault="00360937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bCs/>
          <w:color w:val="000000"/>
        </w:rPr>
        <w:t xml:space="preserve">Motion by Radtke, seconded by Hentges to elect </w:t>
      </w:r>
      <w:r w:rsidRPr="00FA2E77">
        <w:rPr>
          <w:rFonts w:ascii="Courier New" w:eastAsia="Times New Roman" w:hAnsi="Courier New" w:cs="Courier New"/>
          <w:b/>
          <w:bCs/>
          <w:color w:val="000000"/>
        </w:rPr>
        <w:t>Karla Heigl</w:t>
      </w:r>
      <w:r>
        <w:rPr>
          <w:rFonts w:ascii="Courier New" w:eastAsia="Times New Roman" w:hAnsi="Courier New" w:cs="Courier New"/>
          <w:bCs/>
          <w:color w:val="000000"/>
        </w:rPr>
        <w:t xml:space="preserve"> as Chairperson.</w:t>
      </w:r>
      <w:proofErr w:type="gramEnd"/>
      <w:r>
        <w:rPr>
          <w:rFonts w:ascii="Courier New" w:eastAsia="Times New Roman" w:hAnsi="Courier New" w:cs="Courier New"/>
          <w:bCs/>
          <w:color w:val="000000"/>
        </w:rPr>
        <w:t xml:space="preserve"> </w:t>
      </w:r>
    </w:p>
    <w:p w:rsidR="000207E3" w:rsidRPr="000207E3" w:rsidRDefault="000207E3" w:rsidP="000207E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0207E3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7E3" w:rsidRDefault="00C262CB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gramStart"/>
      <w:r>
        <w:rPr>
          <w:rFonts w:ascii="Courier New" w:eastAsia="Times New Roman" w:hAnsi="Courier New" w:cs="Courier New"/>
          <w:color w:val="000000"/>
        </w:rPr>
        <w:t>Motion by Heigl</w:t>
      </w:r>
      <w:r w:rsidR="000207E3">
        <w:rPr>
          <w:rFonts w:ascii="Courier New" w:eastAsia="Times New Roman" w:hAnsi="Courier New" w:cs="Courier New"/>
          <w:color w:val="000000"/>
        </w:rPr>
        <w:t xml:space="preserve">, seconded by </w:t>
      </w:r>
      <w:r w:rsidR="000207E3" w:rsidRPr="000207E3">
        <w:rPr>
          <w:rFonts w:ascii="Courier New" w:eastAsia="Times New Roman" w:hAnsi="Courier New" w:cs="Courier New"/>
          <w:color w:val="000000"/>
        </w:rPr>
        <w:t>Ziermann</w:t>
      </w:r>
      <w:r w:rsidR="009B6D7A">
        <w:rPr>
          <w:rFonts w:ascii="Courier New" w:eastAsia="Times New Roman" w:hAnsi="Courier New" w:cs="Courier New"/>
          <w:color w:val="000000"/>
        </w:rPr>
        <w:t>,</w:t>
      </w:r>
      <w:r w:rsidR="000207E3" w:rsidRPr="000207E3">
        <w:rPr>
          <w:rFonts w:ascii="Courier New" w:eastAsia="Times New Roman" w:hAnsi="Courier New" w:cs="Courier New"/>
          <w:color w:val="000000"/>
        </w:rPr>
        <w:t xml:space="preserve"> to elect </w:t>
      </w:r>
      <w:r w:rsidR="00FA2E77" w:rsidRPr="00FA2E77">
        <w:rPr>
          <w:rFonts w:ascii="Courier New" w:eastAsia="Times New Roman" w:hAnsi="Courier New" w:cs="Courier New"/>
          <w:b/>
          <w:color w:val="000000"/>
        </w:rPr>
        <w:t>Rawelin</w:t>
      </w:r>
      <w:r w:rsidR="00FA2E77">
        <w:rPr>
          <w:rFonts w:ascii="Courier New" w:eastAsia="Times New Roman" w:hAnsi="Courier New" w:cs="Courier New"/>
          <w:color w:val="000000"/>
        </w:rPr>
        <w:t xml:space="preserve"> </w:t>
      </w:r>
      <w:r w:rsidR="000207E3" w:rsidRPr="000207E3">
        <w:rPr>
          <w:rFonts w:ascii="Courier New" w:eastAsia="Times New Roman" w:hAnsi="Courier New" w:cs="Courier New"/>
          <w:b/>
          <w:bCs/>
          <w:color w:val="000000"/>
        </w:rPr>
        <w:t>Radtke</w:t>
      </w:r>
      <w:r w:rsidR="000207E3" w:rsidRPr="000207E3">
        <w:rPr>
          <w:rFonts w:ascii="Courier New" w:eastAsia="Times New Roman" w:hAnsi="Courier New" w:cs="Courier New"/>
          <w:color w:val="000000"/>
        </w:rPr>
        <w:t xml:space="preserve"> as Board Vice Chairper</w:t>
      </w:r>
      <w:r w:rsidR="000207E3">
        <w:rPr>
          <w:rFonts w:ascii="Courier New" w:eastAsia="Times New Roman" w:hAnsi="Courier New" w:cs="Courier New"/>
          <w:color w:val="000000"/>
        </w:rPr>
        <w:t>son.</w:t>
      </w:r>
      <w:proofErr w:type="gramEnd"/>
      <w:r w:rsidR="000207E3">
        <w:rPr>
          <w:rFonts w:ascii="Courier New" w:eastAsia="Times New Roman" w:hAnsi="Courier New" w:cs="Courier New"/>
          <w:color w:val="000000"/>
        </w:rPr>
        <w:t xml:space="preserve"> </w:t>
      </w:r>
    </w:p>
    <w:p w:rsidR="000207E3" w:rsidRPr="000207E3" w:rsidRDefault="000207E3" w:rsidP="000207E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0207E3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7E3" w:rsidRDefault="000207E3" w:rsidP="000207E3">
      <w:pPr>
        <w:spacing w:after="0" w:line="240" w:lineRule="auto"/>
        <w:rPr>
          <w:rFonts w:ascii="Courier New" w:hAnsi="Courier New" w:cs="Courier New"/>
          <w:b/>
        </w:rPr>
      </w:pPr>
      <w:proofErr w:type="gramStart"/>
      <w:r>
        <w:rPr>
          <w:rFonts w:ascii="Courier New" w:eastAsia="Times New Roman" w:hAnsi="Courier New" w:cs="Courier New"/>
          <w:color w:val="000000"/>
        </w:rPr>
        <w:t>Motion by Ky</w:t>
      </w:r>
      <w:r w:rsidR="00D86D4B">
        <w:rPr>
          <w:rFonts w:ascii="Courier New" w:eastAsia="Times New Roman" w:hAnsi="Courier New" w:cs="Courier New"/>
          <w:color w:val="000000"/>
        </w:rPr>
        <w:t xml:space="preserve">llo, </w:t>
      </w:r>
      <w:r>
        <w:rPr>
          <w:rFonts w:ascii="Courier New" w:eastAsia="Times New Roman" w:hAnsi="Courier New" w:cs="Courier New"/>
          <w:color w:val="000000"/>
        </w:rPr>
        <w:t>seconded by Otto</w:t>
      </w:r>
      <w:r w:rsidR="009B6D7A">
        <w:rPr>
          <w:rFonts w:ascii="Courier New" w:eastAsia="Times New Roman" w:hAnsi="Courier New" w:cs="Courier New"/>
          <w:color w:val="000000"/>
        </w:rPr>
        <w:t>,</w:t>
      </w:r>
      <w:r w:rsidRPr="000207E3">
        <w:rPr>
          <w:rFonts w:ascii="Courier New" w:eastAsia="Times New Roman" w:hAnsi="Courier New" w:cs="Courier New"/>
          <w:color w:val="000000"/>
        </w:rPr>
        <w:t xml:space="preserve"> to elect </w:t>
      </w:r>
      <w:r w:rsidRPr="000207E3">
        <w:rPr>
          <w:rFonts w:ascii="Courier New" w:eastAsia="Times New Roman" w:hAnsi="Courier New" w:cs="Courier New"/>
          <w:b/>
          <w:bCs/>
          <w:color w:val="000000"/>
        </w:rPr>
        <w:t>Steve Ziermann</w:t>
      </w:r>
      <w:r w:rsidRPr="000207E3">
        <w:rPr>
          <w:rFonts w:ascii="Courier New" w:eastAsia="Times New Roman" w:hAnsi="Courier New" w:cs="Courier New"/>
          <w:color w:val="000000"/>
        </w:rPr>
        <w:t xml:space="preserve"> as Clerk.</w:t>
      </w:r>
      <w:proofErr w:type="gramEnd"/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:rsidR="000207E3" w:rsidRDefault="000207E3" w:rsidP="000207E3">
      <w:pPr>
        <w:spacing w:after="0" w:line="240" w:lineRule="auto"/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9B6D7A" w:rsidRDefault="009B6D7A" w:rsidP="000207E3">
      <w:pPr>
        <w:spacing w:after="0" w:line="240" w:lineRule="auto"/>
        <w:ind w:left="5040" w:firstLine="720"/>
        <w:rPr>
          <w:rFonts w:ascii="Courier New" w:hAnsi="Courier New" w:cs="Courier New"/>
          <w:b/>
        </w:rPr>
      </w:pPr>
    </w:p>
    <w:p w:rsidR="009B6D7A" w:rsidRDefault="009B6D7A" w:rsidP="009B6D7A">
      <w:pPr>
        <w:spacing w:after="0" w:line="240" w:lineRule="auto"/>
        <w:rPr>
          <w:rFonts w:ascii="Courier New" w:hAnsi="Courier New" w:cs="Courier New"/>
          <w:b/>
        </w:rPr>
      </w:pPr>
      <w:proofErr w:type="gramStart"/>
      <w:r>
        <w:rPr>
          <w:rFonts w:ascii="Courier New" w:eastAsia="Times New Roman" w:hAnsi="Courier New" w:cs="Courier New"/>
          <w:color w:val="000000"/>
        </w:rPr>
        <w:t>Motion by Heigl, seconded by Ziermann,</w:t>
      </w:r>
      <w:r w:rsidRPr="000207E3">
        <w:rPr>
          <w:rFonts w:ascii="Courier New" w:eastAsia="Times New Roman" w:hAnsi="Courier New" w:cs="Courier New"/>
          <w:color w:val="000000"/>
        </w:rPr>
        <w:t xml:space="preserve"> to elect </w:t>
      </w:r>
      <w:r>
        <w:rPr>
          <w:rFonts w:ascii="Courier New" w:eastAsia="Times New Roman" w:hAnsi="Courier New" w:cs="Courier New"/>
          <w:b/>
          <w:bCs/>
          <w:color w:val="000000"/>
        </w:rPr>
        <w:t>MerriLea Kyllo</w:t>
      </w:r>
      <w:r>
        <w:rPr>
          <w:rFonts w:ascii="Courier New" w:eastAsia="Times New Roman" w:hAnsi="Courier New" w:cs="Courier New"/>
          <w:color w:val="000000"/>
        </w:rPr>
        <w:t xml:space="preserve"> as Treasurer.</w:t>
      </w:r>
      <w:proofErr w:type="gramEnd"/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:rsidR="009B6D7A" w:rsidRDefault="009B6D7A" w:rsidP="000207E3">
      <w:pPr>
        <w:spacing w:after="0" w:line="240" w:lineRule="auto"/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9B6D7A" w:rsidRPr="000207E3" w:rsidRDefault="009B6D7A" w:rsidP="000207E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60937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Items</w:t>
      </w:r>
    </w:p>
    <w:p w:rsidR="000207E3" w:rsidRDefault="009B6D7A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gramStart"/>
      <w:r>
        <w:rPr>
          <w:rFonts w:ascii="Courier New" w:eastAsia="Times New Roman" w:hAnsi="Courier New" w:cs="Courier New"/>
          <w:color w:val="000000"/>
        </w:rPr>
        <w:t>Motion by Heigl, seconded by Ziermann</w:t>
      </w:r>
      <w:r w:rsidR="000207E3" w:rsidRPr="000207E3">
        <w:rPr>
          <w:rFonts w:ascii="Courier New" w:eastAsia="Times New Roman" w:hAnsi="Courier New" w:cs="Courier New"/>
          <w:color w:val="000000"/>
        </w:rPr>
        <w:t xml:space="preserve"> to approve School Board meeting to take place every 3</w:t>
      </w:r>
      <w:r w:rsidR="000207E3" w:rsidRPr="000207E3">
        <w:rPr>
          <w:rFonts w:ascii="Courier New" w:eastAsia="Times New Roman" w:hAnsi="Courier New" w:cs="Courier New"/>
          <w:color w:val="000000"/>
          <w:sz w:val="13"/>
          <w:szCs w:val="13"/>
          <w:vertAlign w:val="superscript"/>
        </w:rPr>
        <w:t>rd</w:t>
      </w:r>
      <w:r w:rsidR="000207E3" w:rsidRPr="000207E3">
        <w:rPr>
          <w:rFonts w:ascii="Courier New" w:eastAsia="Times New Roman" w:hAnsi="Courier New" w:cs="Courier New"/>
          <w:color w:val="000000"/>
        </w:rPr>
        <w:t xml:space="preserve"> Monday of the month</w:t>
      </w:r>
      <w:r>
        <w:rPr>
          <w:rFonts w:ascii="Courier New" w:eastAsia="Times New Roman" w:hAnsi="Courier New" w:cs="Courier New"/>
          <w:color w:val="000000"/>
        </w:rPr>
        <w:t xml:space="preserve"> at 6:30pm</w:t>
      </w:r>
      <w:r w:rsidR="000207E3" w:rsidRPr="000207E3">
        <w:rPr>
          <w:rFonts w:ascii="Courier New" w:eastAsia="Times New Roman" w:hAnsi="Courier New" w:cs="Courier New"/>
          <w:color w:val="000000"/>
        </w:rPr>
        <w:t xml:space="preserve"> unless noted.</w:t>
      </w:r>
      <w:proofErr w:type="gramEnd"/>
      <w:r w:rsidR="000207E3" w:rsidRPr="000207E3">
        <w:rPr>
          <w:rFonts w:ascii="Courier New" w:eastAsia="Times New Roman" w:hAnsi="Courier New" w:cs="Courier New"/>
          <w:color w:val="000000"/>
        </w:rPr>
        <w:t xml:space="preserve"> </w:t>
      </w:r>
    </w:p>
    <w:p w:rsidR="009B6D7A" w:rsidRDefault="009B6D7A" w:rsidP="009B6D7A">
      <w:pPr>
        <w:spacing w:after="0" w:line="240" w:lineRule="auto"/>
        <w:ind w:left="5040" w:firstLine="720"/>
        <w:rPr>
          <w:rFonts w:ascii="Courier New" w:hAnsi="Courier New" w:cs="Courier New"/>
          <w:b/>
        </w:rPr>
      </w:pP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Pr="00946950">
        <w:rPr>
          <w:rFonts w:ascii="Courier New" w:hAnsi="Courier New" w:cs="Courier New"/>
          <w:b/>
        </w:rPr>
        <w:t>Vote: 6 for, 0 against</w:t>
      </w:r>
    </w:p>
    <w:p w:rsidR="009B6D7A" w:rsidRPr="000207E3" w:rsidRDefault="009B6D7A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E77" w:rsidRPr="000207E3" w:rsidRDefault="000207E3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Salaries</w:t>
      </w:r>
    </w:p>
    <w:p w:rsidR="009B6D7A" w:rsidRDefault="009B6D7A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by Heigl, seconded by </w:t>
      </w:r>
      <w:r w:rsidR="000207E3" w:rsidRPr="000207E3">
        <w:rPr>
          <w:rFonts w:ascii="Courier New" w:eastAsia="Times New Roman" w:hAnsi="Courier New" w:cs="Courier New"/>
          <w:color w:val="000000"/>
        </w:rPr>
        <w:t>Hentges to keep School Boar</w:t>
      </w:r>
      <w:r>
        <w:rPr>
          <w:rFonts w:ascii="Courier New" w:eastAsia="Times New Roman" w:hAnsi="Courier New" w:cs="Courier New"/>
          <w:color w:val="000000"/>
        </w:rPr>
        <w:t xml:space="preserve">d Salaries the same as </w:t>
      </w:r>
      <w:r w:rsidR="00C262CB">
        <w:rPr>
          <w:rFonts w:ascii="Courier New" w:eastAsia="Times New Roman" w:hAnsi="Courier New" w:cs="Courier New"/>
          <w:color w:val="000000"/>
        </w:rPr>
        <w:t xml:space="preserve">last </w:t>
      </w:r>
      <w:r>
        <w:rPr>
          <w:rFonts w:ascii="Courier New" w:eastAsia="Times New Roman" w:hAnsi="Courier New" w:cs="Courier New"/>
          <w:color w:val="000000"/>
        </w:rPr>
        <w:t>year 2015</w:t>
      </w:r>
      <w:r w:rsidR="00C262CB">
        <w:rPr>
          <w:rFonts w:ascii="Courier New" w:eastAsia="Times New Roman" w:hAnsi="Courier New" w:cs="Courier New"/>
          <w:color w:val="000000"/>
        </w:rPr>
        <w:t xml:space="preserve"> as follows:</w:t>
      </w:r>
    </w:p>
    <w:p w:rsidR="00C262CB" w:rsidRDefault="00C262CB" w:rsidP="00C262CB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0-3 hrs. = $40</w:t>
      </w:r>
    </w:p>
    <w:p w:rsidR="00C262CB" w:rsidRDefault="00C262CB" w:rsidP="00C262CB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4-6 hrs. = $90</w:t>
      </w:r>
    </w:p>
    <w:p w:rsidR="00C262CB" w:rsidRPr="00C262CB" w:rsidRDefault="00C262CB" w:rsidP="00C262CB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&gt; 6 hrs. = $140</w:t>
      </w:r>
    </w:p>
    <w:p w:rsidR="00C262CB" w:rsidRDefault="00C262CB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C262CB" w:rsidRDefault="00C262CB" w:rsidP="009B6D7A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9B6D7A" w:rsidRDefault="009B6D7A" w:rsidP="009B6D7A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Discussion took place to review salaries next year, noting that the board has not increased the salaries for several years. </w:t>
      </w:r>
    </w:p>
    <w:p w:rsidR="009B6D7A" w:rsidRDefault="000207E3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 </w:t>
      </w:r>
      <w:r w:rsidR="009B6D7A">
        <w:rPr>
          <w:rFonts w:ascii="Courier New" w:eastAsia="Times New Roman" w:hAnsi="Courier New" w:cs="Courier New"/>
          <w:color w:val="000000"/>
        </w:rPr>
        <w:t xml:space="preserve"> </w:t>
      </w:r>
      <w:r w:rsidR="009B6D7A">
        <w:rPr>
          <w:rFonts w:ascii="Courier New" w:eastAsia="Times New Roman" w:hAnsi="Courier New" w:cs="Courier New"/>
          <w:color w:val="000000"/>
        </w:rPr>
        <w:tab/>
      </w:r>
    </w:p>
    <w:p w:rsidR="00360937" w:rsidRDefault="009B6D7A" w:rsidP="00C03735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u w:val="single"/>
        </w:rPr>
      </w:pP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Pr="00946950">
        <w:rPr>
          <w:rFonts w:ascii="Courier New" w:hAnsi="Courier New" w:cs="Courier New"/>
          <w:b/>
        </w:rPr>
        <w:t>Vote: 6 for, 0 against</w:t>
      </w:r>
    </w:p>
    <w:p w:rsidR="006F57EC" w:rsidRDefault="006F57EC" w:rsidP="00C262C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:rsidR="006F57EC" w:rsidRDefault="006F57EC" w:rsidP="00C262C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:rsidR="00AD6214" w:rsidRPr="000207E3" w:rsidRDefault="00AD6214" w:rsidP="00C2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bCs/>
          <w:color w:val="000000"/>
          <w:u w:val="single"/>
        </w:rPr>
        <w:t>Submitted items for 2016</w:t>
      </w:r>
    </w:p>
    <w:p w:rsidR="00AD6214" w:rsidRPr="00AD6214" w:rsidRDefault="00AD6214" w:rsidP="00AD621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D6214">
        <w:rPr>
          <w:rFonts w:ascii="Courier New" w:eastAsia="Times New Roman" w:hAnsi="Courier New" w:cs="Courier New"/>
          <w:color w:val="000000"/>
        </w:rPr>
        <w:t xml:space="preserve">Accept the First Community Bank of Lester Prairie and the Minnesota School District Liquid Asset Fund as official depositories for district funds and to approve a resolution to give check signing </w:t>
      </w:r>
      <w:r w:rsidR="00C03735">
        <w:rPr>
          <w:rFonts w:ascii="Courier New" w:eastAsia="Times New Roman" w:hAnsi="Courier New" w:cs="Courier New"/>
          <w:color w:val="000000"/>
        </w:rPr>
        <w:t>authority to Treasurer Kyllo,</w:t>
      </w:r>
      <w:r w:rsidRPr="00AD6214">
        <w:rPr>
          <w:rFonts w:ascii="Courier New" w:eastAsia="Times New Roman" w:hAnsi="Courier New" w:cs="Courier New"/>
          <w:color w:val="000000"/>
        </w:rPr>
        <w:t xml:space="preserve"> Chairperson Heigl and Clerk Ziermann </w:t>
      </w:r>
    </w:p>
    <w:p w:rsidR="000207E3" w:rsidRPr="000207E3" w:rsidRDefault="000207E3" w:rsidP="000207E3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Herald Journal as official publication for District #424</w:t>
      </w:r>
    </w:p>
    <w:p w:rsidR="000207E3" w:rsidRPr="000207E3" w:rsidRDefault="000207E3" w:rsidP="000207E3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Mileage Rate reimbursement at the rate of $.10 per miles less than t</w:t>
      </w:r>
      <w:r w:rsidR="00FA2E77">
        <w:rPr>
          <w:rFonts w:ascii="Courier New" w:eastAsia="Times New Roman" w:hAnsi="Courier New" w:cs="Courier New"/>
          <w:color w:val="000000"/>
        </w:rPr>
        <w:t>he set federal rate $.54/mile. (LP = $.44</w:t>
      </w:r>
      <w:r w:rsidRPr="000207E3">
        <w:rPr>
          <w:rFonts w:ascii="Courier New" w:eastAsia="Times New Roman" w:hAnsi="Courier New" w:cs="Courier New"/>
          <w:color w:val="000000"/>
        </w:rPr>
        <w:t>/mile)</w:t>
      </w:r>
    </w:p>
    <w:p w:rsidR="000207E3" w:rsidRDefault="000207E3" w:rsidP="000207E3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Annual Delegation authority for EFT’s on behalf of LP schools given to Kelly </w:t>
      </w:r>
      <w:proofErr w:type="spellStart"/>
      <w:r w:rsidRPr="000207E3">
        <w:rPr>
          <w:rFonts w:ascii="Courier New" w:eastAsia="Times New Roman" w:hAnsi="Courier New" w:cs="Courier New"/>
          <w:color w:val="000000"/>
        </w:rPr>
        <w:t>Elling</w:t>
      </w:r>
      <w:proofErr w:type="spellEnd"/>
      <w:r w:rsidRPr="000207E3">
        <w:rPr>
          <w:rFonts w:ascii="Courier New" w:eastAsia="Times New Roman" w:hAnsi="Courier New" w:cs="Courier New"/>
          <w:color w:val="000000"/>
        </w:rPr>
        <w:t xml:space="preserve"> (Payroll Specialist), Alice Daak (Bu</w:t>
      </w:r>
      <w:r w:rsidR="00E819A7">
        <w:rPr>
          <w:rFonts w:ascii="Courier New" w:eastAsia="Times New Roman" w:hAnsi="Courier New" w:cs="Courier New"/>
          <w:color w:val="000000"/>
        </w:rPr>
        <w:t>siness Manager) and Jeremy Schmidt</w:t>
      </w:r>
      <w:r w:rsidRPr="000207E3">
        <w:rPr>
          <w:rFonts w:ascii="Courier New" w:eastAsia="Times New Roman" w:hAnsi="Courier New" w:cs="Courier New"/>
          <w:color w:val="000000"/>
        </w:rPr>
        <w:t xml:space="preserve"> (Superintendent) </w:t>
      </w:r>
    </w:p>
    <w:p w:rsidR="00360937" w:rsidRDefault="00360937" w:rsidP="0036093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</w:p>
    <w:p w:rsidR="00C03735" w:rsidRDefault="00360937" w:rsidP="00C0373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Radtke and seconded by Otto to approve these submitted items for 2016.</w:t>
      </w:r>
    </w:p>
    <w:p w:rsidR="000207E3" w:rsidRDefault="00C03735" w:rsidP="00E819A7">
      <w:pPr>
        <w:spacing w:after="0" w:line="240" w:lineRule="auto"/>
        <w:ind w:left="5760"/>
        <w:textAlignment w:val="baseline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FA2E77" w:rsidRPr="000207E3" w:rsidRDefault="00C03735" w:rsidP="0002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Board </w:t>
      </w:r>
      <w:r w:rsidR="000207E3"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Committees</w:t>
      </w:r>
      <w:r w:rsidR="000207E3"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ab/>
      </w:r>
    </w:p>
    <w:p w:rsidR="00C03735" w:rsidRDefault="00E819A7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Discussion took place and </w:t>
      </w:r>
      <w:r w:rsidR="000207E3" w:rsidRPr="000207E3">
        <w:rPr>
          <w:rFonts w:ascii="Courier New" w:eastAsia="Times New Roman" w:hAnsi="Courier New" w:cs="Courier New"/>
          <w:color w:val="000000"/>
        </w:rPr>
        <w:t>Board Members were assigned to the following committees</w:t>
      </w:r>
      <w:r>
        <w:rPr>
          <w:rFonts w:ascii="Courier New" w:eastAsia="Times New Roman" w:hAnsi="Courier New" w:cs="Courier New"/>
          <w:color w:val="000000"/>
        </w:rPr>
        <w:t>:</w:t>
      </w:r>
    </w:p>
    <w:p w:rsidR="00E819A7" w:rsidRDefault="00E819A7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C03735" w:rsidRDefault="00C03735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Special Education</w:t>
      </w:r>
      <w:r w:rsidRPr="000207E3"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–</w:t>
      </w:r>
      <w:r w:rsidRPr="000207E3">
        <w:rPr>
          <w:rFonts w:ascii="Courier New" w:eastAsia="Times New Roman" w:hAnsi="Courier New" w:cs="Courier New"/>
          <w:color w:val="000000"/>
        </w:rPr>
        <w:t xml:space="preserve"> Heigl</w:t>
      </w:r>
      <w:r>
        <w:rPr>
          <w:rFonts w:ascii="Courier New" w:eastAsia="Times New Roman" w:hAnsi="Courier New" w:cs="Courier New"/>
          <w:color w:val="000000"/>
        </w:rPr>
        <w:t>, Otto</w:t>
      </w:r>
    </w:p>
    <w:p w:rsidR="00C03735" w:rsidRDefault="00C03735" w:rsidP="000207E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Community Ed</w:t>
      </w:r>
      <w:r w:rsidRPr="000207E3">
        <w:rPr>
          <w:rFonts w:ascii="Courier New" w:eastAsia="Times New Roman" w:hAnsi="Courier New" w:cs="Courier New"/>
          <w:color w:val="000000"/>
        </w:rPr>
        <w:t xml:space="preserve"> – Otto &amp; Hentges</w:t>
      </w:r>
    </w:p>
    <w:p w:rsidR="00C03735" w:rsidRPr="000207E3" w:rsidRDefault="00C03735" w:rsidP="00E819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LPPEA</w:t>
      </w:r>
      <w:r w:rsidRPr="00E819A7">
        <w:rPr>
          <w:rFonts w:ascii="Courier New" w:eastAsia="Times New Roman" w:hAnsi="Courier New" w:cs="Courier New"/>
          <w:b/>
          <w:color w:val="000000"/>
        </w:rPr>
        <w:tab/>
      </w:r>
      <w:r w:rsidRPr="000207E3">
        <w:rPr>
          <w:rFonts w:ascii="Courier New" w:eastAsia="Times New Roman" w:hAnsi="Courier New" w:cs="Courier New"/>
          <w:color w:val="000000"/>
        </w:rPr>
        <w:t>- Kyllo &amp; Otto</w:t>
      </w:r>
      <w:r w:rsidR="00E819A7">
        <w:rPr>
          <w:rFonts w:ascii="Courier New" w:eastAsia="Times New Roman" w:hAnsi="Courier New" w:cs="Courier New"/>
          <w:color w:val="000000"/>
        </w:rPr>
        <w:t xml:space="preserve">                         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Facilities</w:t>
      </w:r>
      <w:r w:rsidRPr="00E819A7">
        <w:rPr>
          <w:rFonts w:ascii="Courier New" w:eastAsia="Times New Roman" w:hAnsi="Courier New" w:cs="Courier New"/>
          <w:b/>
          <w:color w:val="000000"/>
        </w:rPr>
        <w:t xml:space="preserve"> &amp; </w:t>
      </w:r>
      <w:proofErr w:type="spellStart"/>
      <w:r w:rsidRPr="00E819A7">
        <w:rPr>
          <w:rFonts w:ascii="Courier New" w:eastAsia="Times New Roman" w:hAnsi="Courier New" w:cs="Courier New"/>
          <w:b/>
          <w:color w:val="000000"/>
        </w:rPr>
        <w:t>Maint</w:t>
      </w:r>
      <w:proofErr w:type="spellEnd"/>
      <w:r w:rsidRPr="00E819A7">
        <w:rPr>
          <w:rFonts w:ascii="Courier New" w:eastAsia="Times New Roman" w:hAnsi="Courier New" w:cs="Courier New"/>
          <w:b/>
          <w:color w:val="000000"/>
        </w:rPr>
        <w:t>.</w:t>
      </w:r>
      <w:r w:rsidRPr="000207E3">
        <w:rPr>
          <w:rFonts w:ascii="Courier New" w:eastAsia="Times New Roman" w:hAnsi="Courier New" w:cs="Courier New"/>
          <w:color w:val="000000"/>
        </w:rPr>
        <w:t>– Ziermann, Radtke &amp; Hentges</w:t>
      </w:r>
      <w:r w:rsidR="00E819A7">
        <w:rPr>
          <w:rFonts w:ascii="Courier New" w:eastAsia="Times New Roman" w:hAnsi="Courier New" w:cs="Courier New"/>
          <w:color w:val="000000"/>
        </w:rPr>
        <w:t xml:space="preserve">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Technology/Tele Media</w:t>
      </w:r>
      <w:r w:rsidRPr="000207E3">
        <w:rPr>
          <w:rFonts w:ascii="Courier New" w:eastAsia="Times New Roman" w:hAnsi="Courier New" w:cs="Courier New"/>
          <w:color w:val="000000"/>
        </w:rPr>
        <w:tab/>
        <w:t>- Ziermann, Kyllo &amp; Hentges</w:t>
      </w:r>
      <w:r w:rsidR="00E819A7">
        <w:rPr>
          <w:rFonts w:ascii="Courier New" w:eastAsia="Times New Roman" w:hAnsi="Courier New" w:cs="Courier New"/>
          <w:color w:val="000000"/>
        </w:rPr>
        <w:t xml:space="preserve">                           </w:t>
      </w:r>
      <w:r w:rsidR="000207E3" w:rsidRPr="000207E3">
        <w:rPr>
          <w:rFonts w:ascii="Courier New" w:eastAsia="Times New Roman" w:hAnsi="Courier New" w:cs="Courier New"/>
          <w:b/>
          <w:color w:val="000000"/>
        </w:rPr>
        <w:t>Activities</w:t>
      </w:r>
      <w:r w:rsidR="000207E3" w:rsidRPr="000207E3"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>- Ziermann</w:t>
      </w:r>
      <w:r w:rsidR="00C262CB">
        <w:rPr>
          <w:rFonts w:ascii="Courier New" w:eastAsia="Times New Roman" w:hAnsi="Courier New" w:cs="Courier New"/>
          <w:color w:val="000000"/>
        </w:rPr>
        <w:t>, Kyllo</w:t>
      </w:r>
      <w:r w:rsidR="000207E3" w:rsidRPr="000207E3">
        <w:rPr>
          <w:rFonts w:ascii="Courier New" w:eastAsia="Times New Roman" w:hAnsi="Courier New" w:cs="Courier New"/>
          <w:color w:val="000000"/>
        </w:rPr>
        <w:t xml:space="preserve"> &amp; Radtke</w:t>
      </w:r>
      <w:r w:rsidR="000207E3" w:rsidRPr="000207E3">
        <w:rPr>
          <w:rFonts w:ascii="Courier New" w:eastAsia="Times New Roman" w:hAnsi="Courier New" w:cs="Courier New"/>
          <w:color w:val="000000"/>
        </w:rPr>
        <w:tab/>
      </w:r>
      <w:r w:rsidR="00E819A7">
        <w:rPr>
          <w:rFonts w:ascii="Courier New" w:eastAsia="Times New Roman" w:hAnsi="Courier New" w:cs="Courier New"/>
          <w:color w:val="000000"/>
        </w:rPr>
        <w:t xml:space="preserve">         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Negotiations:</w:t>
      </w:r>
      <w:r w:rsidRPr="000207E3">
        <w:rPr>
          <w:rFonts w:ascii="Courier New" w:eastAsia="Times New Roman" w:hAnsi="Courier New" w:cs="Courier New"/>
          <w:color w:val="000000"/>
        </w:rPr>
        <w:t xml:space="preserve">  </w:t>
      </w:r>
    </w:p>
    <w:p w:rsidR="00C03735" w:rsidRPr="000207E3" w:rsidRDefault="00C03735" w:rsidP="00C037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1. </w:t>
      </w:r>
      <w:r w:rsidRPr="000207E3">
        <w:rPr>
          <w:rFonts w:ascii="Courier New" w:eastAsia="Times New Roman" w:hAnsi="Courier New" w:cs="Courier New"/>
          <w:b/>
          <w:color w:val="000000"/>
        </w:rPr>
        <w:t>Certified</w:t>
      </w:r>
      <w:r w:rsidRPr="000207E3">
        <w:rPr>
          <w:rFonts w:ascii="Courier New" w:eastAsia="Times New Roman" w:hAnsi="Courier New" w:cs="Courier New"/>
          <w:color w:val="000000"/>
        </w:rPr>
        <w:t xml:space="preserve"> - Heigl, Ziermann &amp; Radtke</w:t>
      </w:r>
    </w:p>
    <w:p w:rsidR="00C03735" w:rsidRPr="000207E3" w:rsidRDefault="00C03735" w:rsidP="00C037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2. </w:t>
      </w:r>
      <w:r w:rsidRPr="000207E3">
        <w:rPr>
          <w:rFonts w:ascii="Courier New" w:eastAsia="Times New Roman" w:hAnsi="Courier New" w:cs="Courier New"/>
          <w:b/>
          <w:color w:val="000000"/>
        </w:rPr>
        <w:t>Non-Certified</w:t>
      </w:r>
      <w:r w:rsidRPr="000207E3">
        <w:rPr>
          <w:rFonts w:ascii="Courier New" w:eastAsia="Times New Roman" w:hAnsi="Courier New" w:cs="Courier New"/>
          <w:color w:val="000000"/>
        </w:rPr>
        <w:t xml:space="preserve"> – Hentges, Kyllo &amp; Otto</w:t>
      </w:r>
    </w:p>
    <w:p w:rsidR="00C03735" w:rsidRDefault="00C03735" w:rsidP="00C03735">
      <w:pPr>
        <w:spacing w:after="0" w:line="240" w:lineRule="auto"/>
        <w:ind w:firstLine="72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3. </w:t>
      </w:r>
      <w:r w:rsidRPr="000207E3">
        <w:rPr>
          <w:rFonts w:ascii="Courier New" w:eastAsia="Times New Roman" w:hAnsi="Courier New" w:cs="Courier New"/>
          <w:b/>
          <w:color w:val="000000"/>
        </w:rPr>
        <w:t>Admin</w:t>
      </w:r>
      <w:r w:rsidRPr="000207E3">
        <w:rPr>
          <w:rFonts w:ascii="Courier New" w:eastAsia="Times New Roman" w:hAnsi="Courier New" w:cs="Courier New"/>
          <w:color w:val="000000"/>
        </w:rPr>
        <w:t xml:space="preserve"> – Heigl, Ziermann &amp; Kyllo</w:t>
      </w:r>
    </w:p>
    <w:p w:rsidR="00E819A7" w:rsidRPr="000207E3" w:rsidRDefault="00E819A7" w:rsidP="00C037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03735" w:rsidRDefault="00E819A7" w:rsidP="000207E3">
      <w:pPr>
        <w:spacing w:line="240" w:lineRule="auto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Meet &amp; Confer</w:t>
      </w:r>
      <w:r w:rsidR="00C262CB">
        <w:rPr>
          <w:rFonts w:ascii="Courier New" w:eastAsia="Times New Roman" w:hAnsi="Courier New" w:cs="Courier New"/>
          <w:color w:val="000000"/>
        </w:rPr>
        <w:t xml:space="preserve"> – Otto</w:t>
      </w:r>
      <w:r w:rsidRPr="000207E3">
        <w:rPr>
          <w:rFonts w:ascii="Courier New" w:eastAsia="Times New Roman" w:hAnsi="Courier New" w:cs="Courier New"/>
          <w:color w:val="000000"/>
        </w:rPr>
        <w:t xml:space="preserve"> &amp; Heigl</w:t>
      </w:r>
      <w:r w:rsidRPr="000207E3">
        <w:rPr>
          <w:rFonts w:ascii="Courier New" w:eastAsia="Times New Roman" w:hAnsi="Courier New" w:cs="Courier New"/>
          <w:color w:val="000000"/>
        </w:rPr>
        <w:tab/>
      </w:r>
    </w:p>
    <w:p w:rsidR="000207E3" w:rsidRDefault="000207E3" w:rsidP="00E819A7">
      <w:pPr>
        <w:spacing w:line="240" w:lineRule="auto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Policy</w:t>
      </w:r>
      <w:r w:rsidRPr="000207E3">
        <w:rPr>
          <w:rFonts w:ascii="Courier New" w:eastAsia="Times New Roman" w:hAnsi="Courier New" w:cs="Courier New"/>
          <w:color w:val="000000"/>
        </w:rPr>
        <w:t xml:space="preserve"> – Kyllo, Hentges &amp; Heigl</w:t>
      </w:r>
    </w:p>
    <w:p w:rsidR="00C262CB" w:rsidRDefault="00E819A7" w:rsidP="00C262CB">
      <w:pPr>
        <w:spacing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Hentges and seconded by Otto to approve the board committees for 2016.</w:t>
      </w:r>
      <w:r w:rsidR="00C262CB">
        <w:rPr>
          <w:rFonts w:ascii="Courier New" w:eastAsia="Times New Roman" w:hAnsi="Courier New" w:cs="Courier New"/>
          <w:color w:val="000000"/>
        </w:rPr>
        <w:tab/>
      </w:r>
      <w:r w:rsidR="00C262CB">
        <w:rPr>
          <w:rFonts w:ascii="Courier New" w:eastAsia="Times New Roman" w:hAnsi="Courier New" w:cs="Courier New"/>
          <w:color w:val="000000"/>
        </w:rPr>
        <w:tab/>
      </w:r>
      <w:r w:rsidR="00C262CB">
        <w:rPr>
          <w:rFonts w:ascii="Courier New" w:eastAsia="Times New Roman" w:hAnsi="Courier New" w:cs="Courier New"/>
          <w:color w:val="000000"/>
        </w:rPr>
        <w:tab/>
      </w:r>
      <w:r w:rsidR="00C262CB">
        <w:rPr>
          <w:rFonts w:ascii="Courier New" w:eastAsia="Times New Roman" w:hAnsi="Courier New" w:cs="Courier New"/>
          <w:color w:val="000000"/>
        </w:rPr>
        <w:tab/>
      </w:r>
    </w:p>
    <w:p w:rsidR="000207E3" w:rsidRDefault="000207E3" w:rsidP="00C262CB">
      <w:pPr>
        <w:spacing w:line="240" w:lineRule="auto"/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>.</w:t>
      </w:r>
    </w:p>
    <w:p w:rsidR="000207E3" w:rsidRPr="002C26A9" w:rsidRDefault="00E819A7" w:rsidP="000207E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6:48</w:t>
      </w:r>
      <w:r w:rsidR="000207E3">
        <w:rPr>
          <w:rFonts w:ascii="Courier New" w:hAnsi="Courier New" w:cs="Courier New"/>
          <w:b/>
        </w:rPr>
        <w:t xml:space="preserve">pm </w:t>
      </w:r>
    </w:p>
    <w:p w:rsidR="000207E3" w:rsidRDefault="000207E3" w:rsidP="000207E3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70C5BDD6" wp14:editId="6D10B6E5">
            <wp:extent cx="2133600" cy="482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E3" w:rsidRDefault="000207E3" w:rsidP="000207E3">
      <w:r>
        <w:rPr>
          <w:rFonts w:ascii="Courier New" w:hAnsi="Courier New" w:cs="Courier New"/>
          <w:i/>
        </w:rPr>
        <w:t>Steven D. Ziermann, Clerk ISD #424</w:t>
      </w:r>
    </w:p>
    <w:sectPr w:rsidR="0002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2A7"/>
    <w:multiLevelType w:val="multilevel"/>
    <w:tmpl w:val="98DA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76704"/>
    <w:multiLevelType w:val="hybridMultilevel"/>
    <w:tmpl w:val="E7F43322"/>
    <w:lvl w:ilvl="0" w:tplc="52922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E3"/>
    <w:rsid w:val="000058E8"/>
    <w:rsid w:val="00013D6F"/>
    <w:rsid w:val="000207E3"/>
    <w:rsid w:val="000305A0"/>
    <w:rsid w:val="00037AD3"/>
    <w:rsid w:val="00042D92"/>
    <w:rsid w:val="00050DCD"/>
    <w:rsid w:val="00050FEE"/>
    <w:rsid w:val="000515F6"/>
    <w:rsid w:val="00067A82"/>
    <w:rsid w:val="0007198F"/>
    <w:rsid w:val="00073FF9"/>
    <w:rsid w:val="00083224"/>
    <w:rsid w:val="000839A5"/>
    <w:rsid w:val="000A47C8"/>
    <w:rsid w:val="000B1D43"/>
    <w:rsid w:val="000C1951"/>
    <w:rsid w:val="000C3348"/>
    <w:rsid w:val="000E3F91"/>
    <w:rsid w:val="000E63F7"/>
    <w:rsid w:val="000F62E6"/>
    <w:rsid w:val="001040B5"/>
    <w:rsid w:val="001070AB"/>
    <w:rsid w:val="00112E1A"/>
    <w:rsid w:val="00124238"/>
    <w:rsid w:val="00133C41"/>
    <w:rsid w:val="001377B6"/>
    <w:rsid w:val="00143E8E"/>
    <w:rsid w:val="001456C2"/>
    <w:rsid w:val="00151118"/>
    <w:rsid w:val="00154CCA"/>
    <w:rsid w:val="00156F7F"/>
    <w:rsid w:val="00162157"/>
    <w:rsid w:val="00171356"/>
    <w:rsid w:val="001765F5"/>
    <w:rsid w:val="00176EF0"/>
    <w:rsid w:val="00191FF4"/>
    <w:rsid w:val="001A321D"/>
    <w:rsid w:val="001A5290"/>
    <w:rsid w:val="001B2B7F"/>
    <w:rsid w:val="001B5AC5"/>
    <w:rsid w:val="001C0FEA"/>
    <w:rsid w:val="001E63CC"/>
    <w:rsid w:val="001F2A19"/>
    <w:rsid w:val="001F47E0"/>
    <w:rsid w:val="001F59FC"/>
    <w:rsid w:val="002015A9"/>
    <w:rsid w:val="00203388"/>
    <w:rsid w:val="00206AC4"/>
    <w:rsid w:val="00207BE7"/>
    <w:rsid w:val="002139F8"/>
    <w:rsid w:val="002245BB"/>
    <w:rsid w:val="00244C02"/>
    <w:rsid w:val="002450B1"/>
    <w:rsid w:val="00255980"/>
    <w:rsid w:val="002648D9"/>
    <w:rsid w:val="002737DD"/>
    <w:rsid w:val="002A1A9F"/>
    <w:rsid w:val="002A47B1"/>
    <w:rsid w:val="002C41DC"/>
    <w:rsid w:val="002C423D"/>
    <w:rsid w:val="0030515C"/>
    <w:rsid w:val="003101CB"/>
    <w:rsid w:val="00316E2F"/>
    <w:rsid w:val="00316E35"/>
    <w:rsid w:val="00324936"/>
    <w:rsid w:val="0033200F"/>
    <w:rsid w:val="003440C6"/>
    <w:rsid w:val="003546DD"/>
    <w:rsid w:val="00360937"/>
    <w:rsid w:val="00377421"/>
    <w:rsid w:val="003776E2"/>
    <w:rsid w:val="003816CB"/>
    <w:rsid w:val="00396A31"/>
    <w:rsid w:val="003B072B"/>
    <w:rsid w:val="003C3230"/>
    <w:rsid w:val="003C36B7"/>
    <w:rsid w:val="003C49D9"/>
    <w:rsid w:val="003C4C7B"/>
    <w:rsid w:val="003C7892"/>
    <w:rsid w:val="003D6C5A"/>
    <w:rsid w:val="003E29C6"/>
    <w:rsid w:val="003F3A69"/>
    <w:rsid w:val="003F44AE"/>
    <w:rsid w:val="003F4FF3"/>
    <w:rsid w:val="0040173B"/>
    <w:rsid w:val="00404698"/>
    <w:rsid w:val="004306EC"/>
    <w:rsid w:val="00431BD2"/>
    <w:rsid w:val="00433721"/>
    <w:rsid w:val="00446321"/>
    <w:rsid w:val="004606D1"/>
    <w:rsid w:val="004671C0"/>
    <w:rsid w:val="00471BA3"/>
    <w:rsid w:val="00480B4E"/>
    <w:rsid w:val="00482287"/>
    <w:rsid w:val="004835F1"/>
    <w:rsid w:val="00486C59"/>
    <w:rsid w:val="004D73E4"/>
    <w:rsid w:val="004D7729"/>
    <w:rsid w:val="004E4039"/>
    <w:rsid w:val="004F4764"/>
    <w:rsid w:val="0050151B"/>
    <w:rsid w:val="00502840"/>
    <w:rsid w:val="005141D1"/>
    <w:rsid w:val="00521C0F"/>
    <w:rsid w:val="00525473"/>
    <w:rsid w:val="00532E9D"/>
    <w:rsid w:val="00543D08"/>
    <w:rsid w:val="00551B8A"/>
    <w:rsid w:val="0055337D"/>
    <w:rsid w:val="0055785B"/>
    <w:rsid w:val="00566905"/>
    <w:rsid w:val="00573E30"/>
    <w:rsid w:val="00581E7B"/>
    <w:rsid w:val="005841A6"/>
    <w:rsid w:val="00587E0E"/>
    <w:rsid w:val="00594C6F"/>
    <w:rsid w:val="005D7530"/>
    <w:rsid w:val="005F1701"/>
    <w:rsid w:val="005F3FC6"/>
    <w:rsid w:val="00602274"/>
    <w:rsid w:val="006041BD"/>
    <w:rsid w:val="006139FB"/>
    <w:rsid w:val="00613DE1"/>
    <w:rsid w:val="00630E17"/>
    <w:rsid w:val="0063118A"/>
    <w:rsid w:val="00636E07"/>
    <w:rsid w:val="006500F7"/>
    <w:rsid w:val="00656A8F"/>
    <w:rsid w:val="006600D2"/>
    <w:rsid w:val="00670B36"/>
    <w:rsid w:val="006A582A"/>
    <w:rsid w:val="006B1EC8"/>
    <w:rsid w:val="006B60F1"/>
    <w:rsid w:val="006B7653"/>
    <w:rsid w:val="006C473E"/>
    <w:rsid w:val="006E2614"/>
    <w:rsid w:val="006F57EC"/>
    <w:rsid w:val="006F7854"/>
    <w:rsid w:val="006F7B3A"/>
    <w:rsid w:val="0071195D"/>
    <w:rsid w:val="007200F5"/>
    <w:rsid w:val="00734787"/>
    <w:rsid w:val="00746C19"/>
    <w:rsid w:val="00747E9D"/>
    <w:rsid w:val="00752E96"/>
    <w:rsid w:val="00753C93"/>
    <w:rsid w:val="0075660A"/>
    <w:rsid w:val="0078526C"/>
    <w:rsid w:val="00794F04"/>
    <w:rsid w:val="007967A0"/>
    <w:rsid w:val="007A6F9B"/>
    <w:rsid w:val="007B10EF"/>
    <w:rsid w:val="007C5957"/>
    <w:rsid w:val="007C68C3"/>
    <w:rsid w:val="007D4ADF"/>
    <w:rsid w:val="007D6D09"/>
    <w:rsid w:val="007D6EBE"/>
    <w:rsid w:val="007D799C"/>
    <w:rsid w:val="007E5A00"/>
    <w:rsid w:val="00803131"/>
    <w:rsid w:val="00820337"/>
    <w:rsid w:val="00827F0B"/>
    <w:rsid w:val="00845AA3"/>
    <w:rsid w:val="00870CD3"/>
    <w:rsid w:val="008933FA"/>
    <w:rsid w:val="008A2A11"/>
    <w:rsid w:val="008C6E76"/>
    <w:rsid w:val="008E2E58"/>
    <w:rsid w:val="008E3886"/>
    <w:rsid w:val="008E39DC"/>
    <w:rsid w:val="008E6373"/>
    <w:rsid w:val="00913719"/>
    <w:rsid w:val="00917BC4"/>
    <w:rsid w:val="00926F11"/>
    <w:rsid w:val="00936CC3"/>
    <w:rsid w:val="00945272"/>
    <w:rsid w:val="00950A60"/>
    <w:rsid w:val="00973962"/>
    <w:rsid w:val="00974F2C"/>
    <w:rsid w:val="0098449B"/>
    <w:rsid w:val="009844FC"/>
    <w:rsid w:val="00986413"/>
    <w:rsid w:val="00993D68"/>
    <w:rsid w:val="00997098"/>
    <w:rsid w:val="009A071D"/>
    <w:rsid w:val="009A1615"/>
    <w:rsid w:val="009A407C"/>
    <w:rsid w:val="009A5C0B"/>
    <w:rsid w:val="009B6106"/>
    <w:rsid w:val="009B6D7A"/>
    <w:rsid w:val="009C2600"/>
    <w:rsid w:val="009D359B"/>
    <w:rsid w:val="009D3875"/>
    <w:rsid w:val="009F2201"/>
    <w:rsid w:val="00A1110E"/>
    <w:rsid w:val="00A11DFE"/>
    <w:rsid w:val="00A21E84"/>
    <w:rsid w:val="00A223EE"/>
    <w:rsid w:val="00A249B2"/>
    <w:rsid w:val="00A412A7"/>
    <w:rsid w:val="00A415D5"/>
    <w:rsid w:val="00A42804"/>
    <w:rsid w:val="00A431E6"/>
    <w:rsid w:val="00A47882"/>
    <w:rsid w:val="00A57B2C"/>
    <w:rsid w:val="00A63A63"/>
    <w:rsid w:val="00A65540"/>
    <w:rsid w:val="00A65B78"/>
    <w:rsid w:val="00A73FB3"/>
    <w:rsid w:val="00A811C8"/>
    <w:rsid w:val="00A9149A"/>
    <w:rsid w:val="00A9415D"/>
    <w:rsid w:val="00A96EFD"/>
    <w:rsid w:val="00AD1FA0"/>
    <w:rsid w:val="00AD30D1"/>
    <w:rsid w:val="00AD3947"/>
    <w:rsid w:val="00AD3FC6"/>
    <w:rsid w:val="00AD6214"/>
    <w:rsid w:val="00AD6FFA"/>
    <w:rsid w:val="00AF0072"/>
    <w:rsid w:val="00AF0E4A"/>
    <w:rsid w:val="00AF2ABF"/>
    <w:rsid w:val="00AF32F9"/>
    <w:rsid w:val="00B07544"/>
    <w:rsid w:val="00B173A3"/>
    <w:rsid w:val="00B359CC"/>
    <w:rsid w:val="00B4431E"/>
    <w:rsid w:val="00B67C17"/>
    <w:rsid w:val="00B76546"/>
    <w:rsid w:val="00B8275C"/>
    <w:rsid w:val="00B8317E"/>
    <w:rsid w:val="00B858DE"/>
    <w:rsid w:val="00B86026"/>
    <w:rsid w:val="00B90DA9"/>
    <w:rsid w:val="00B965B2"/>
    <w:rsid w:val="00BB1CB7"/>
    <w:rsid w:val="00BB288D"/>
    <w:rsid w:val="00BB66E0"/>
    <w:rsid w:val="00BD01DE"/>
    <w:rsid w:val="00BF512D"/>
    <w:rsid w:val="00BF51C0"/>
    <w:rsid w:val="00C03735"/>
    <w:rsid w:val="00C07AC6"/>
    <w:rsid w:val="00C07E53"/>
    <w:rsid w:val="00C13F5C"/>
    <w:rsid w:val="00C1511D"/>
    <w:rsid w:val="00C16586"/>
    <w:rsid w:val="00C254A0"/>
    <w:rsid w:val="00C262CB"/>
    <w:rsid w:val="00C41598"/>
    <w:rsid w:val="00C43ED7"/>
    <w:rsid w:val="00C46968"/>
    <w:rsid w:val="00C50470"/>
    <w:rsid w:val="00C65FDD"/>
    <w:rsid w:val="00C71C3A"/>
    <w:rsid w:val="00C7332B"/>
    <w:rsid w:val="00C7623F"/>
    <w:rsid w:val="00C80DE7"/>
    <w:rsid w:val="00CC383E"/>
    <w:rsid w:val="00CE78A9"/>
    <w:rsid w:val="00CF3771"/>
    <w:rsid w:val="00CF383F"/>
    <w:rsid w:val="00CF6D3F"/>
    <w:rsid w:val="00D078BD"/>
    <w:rsid w:val="00D13204"/>
    <w:rsid w:val="00D33220"/>
    <w:rsid w:val="00D476A2"/>
    <w:rsid w:val="00D57FC1"/>
    <w:rsid w:val="00D602F5"/>
    <w:rsid w:val="00D66975"/>
    <w:rsid w:val="00D86D4B"/>
    <w:rsid w:val="00D90C6C"/>
    <w:rsid w:val="00D914D1"/>
    <w:rsid w:val="00DB117F"/>
    <w:rsid w:val="00DB17CE"/>
    <w:rsid w:val="00DB7922"/>
    <w:rsid w:val="00DC5191"/>
    <w:rsid w:val="00DC6971"/>
    <w:rsid w:val="00DC6BDA"/>
    <w:rsid w:val="00DD2042"/>
    <w:rsid w:val="00DD251C"/>
    <w:rsid w:val="00DD380C"/>
    <w:rsid w:val="00DE012B"/>
    <w:rsid w:val="00DE31A2"/>
    <w:rsid w:val="00DE6549"/>
    <w:rsid w:val="00DE79E8"/>
    <w:rsid w:val="00DE7A55"/>
    <w:rsid w:val="00DF5DE7"/>
    <w:rsid w:val="00E047DD"/>
    <w:rsid w:val="00E11D4A"/>
    <w:rsid w:val="00E315B0"/>
    <w:rsid w:val="00E819A7"/>
    <w:rsid w:val="00E913F6"/>
    <w:rsid w:val="00E96981"/>
    <w:rsid w:val="00EA1F76"/>
    <w:rsid w:val="00EB16CD"/>
    <w:rsid w:val="00EB540B"/>
    <w:rsid w:val="00EC3BC1"/>
    <w:rsid w:val="00ED602A"/>
    <w:rsid w:val="00EE2134"/>
    <w:rsid w:val="00EE257C"/>
    <w:rsid w:val="00EE3470"/>
    <w:rsid w:val="00EE585B"/>
    <w:rsid w:val="00EF57EE"/>
    <w:rsid w:val="00EF7AB8"/>
    <w:rsid w:val="00F132C7"/>
    <w:rsid w:val="00F17D25"/>
    <w:rsid w:val="00F17D72"/>
    <w:rsid w:val="00F45A7B"/>
    <w:rsid w:val="00F50491"/>
    <w:rsid w:val="00F77AB9"/>
    <w:rsid w:val="00F82B41"/>
    <w:rsid w:val="00F8746C"/>
    <w:rsid w:val="00F92422"/>
    <w:rsid w:val="00FA2E77"/>
    <w:rsid w:val="00FA7BDB"/>
    <w:rsid w:val="00FD26BB"/>
    <w:rsid w:val="00FD2BD2"/>
    <w:rsid w:val="00FE642D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207E3"/>
  </w:style>
  <w:style w:type="paragraph" w:styleId="BalloonText">
    <w:name w:val="Balloon Text"/>
    <w:basedOn w:val="Normal"/>
    <w:link w:val="BalloonTextChar"/>
    <w:uiPriority w:val="99"/>
    <w:semiHidden/>
    <w:unhideWhenUsed/>
    <w:rsid w:val="0002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207E3"/>
  </w:style>
  <w:style w:type="paragraph" w:styleId="BalloonText">
    <w:name w:val="Balloon Text"/>
    <w:basedOn w:val="Normal"/>
    <w:link w:val="BalloonTextChar"/>
    <w:uiPriority w:val="99"/>
    <w:semiHidden/>
    <w:unhideWhenUsed/>
    <w:rsid w:val="0002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Ziermanns</dc:creator>
  <cp:lastModifiedBy>Ziermanns</cp:lastModifiedBy>
  <cp:revision>4</cp:revision>
  <dcterms:created xsi:type="dcterms:W3CDTF">2016-01-25T00:14:00Z</dcterms:created>
  <dcterms:modified xsi:type="dcterms:W3CDTF">2016-01-28T04:51:00Z</dcterms:modified>
</cp:coreProperties>
</file>